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56" w:rsidRDefault="000C4956" w:rsidP="000C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CC8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C4956" w:rsidRPr="00006CC8" w:rsidRDefault="000C4956" w:rsidP="000C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CC8">
        <w:rPr>
          <w:rFonts w:ascii="Times New Roman" w:hAnsi="Times New Roman" w:cs="Times New Roman"/>
          <w:sz w:val="28"/>
          <w:szCs w:val="28"/>
        </w:rPr>
        <w:t>решением Ученого совета</w:t>
      </w:r>
    </w:p>
    <w:p w:rsidR="000C4956" w:rsidRPr="00006CC8" w:rsidRDefault="000C4956" w:rsidP="000C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CC8">
        <w:rPr>
          <w:rFonts w:ascii="Times New Roman" w:hAnsi="Times New Roman" w:cs="Times New Roman"/>
          <w:sz w:val="28"/>
          <w:szCs w:val="28"/>
        </w:rPr>
        <w:t>ФГБОУ ВО «Краснодарский государственный</w:t>
      </w:r>
    </w:p>
    <w:p w:rsidR="000C4956" w:rsidRPr="00006CC8" w:rsidRDefault="000C4956" w:rsidP="000C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CC8">
        <w:rPr>
          <w:rFonts w:ascii="Times New Roman" w:hAnsi="Times New Roman" w:cs="Times New Roman"/>
          <w:sz w:val="28"/>
          <w:szCs w:val="28"/>
        </w:rPr>
        <w:t>институт культуры»</w:t>
      </w:r>
    </w:p>
    <w:p w:rsidR="00BA2345" w:rsidRDefault="000C4956" w:rsidP="000C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081">
        <w:rPr>
          <w:rFonts w:ascii="Times New Roman" w:hAnsi="Times New Roman" w:cs="Times New Roman"/>
          <w:sz w:val="28"/>
          <w:szCs w:val="28"/>
        </w:rPr>
        <w:t>от «</w:t>
      </w:r>
      <w:r w:rsidR="00AF2E06">
        <w:rPr>
          <w:rFonts w:ascii="Times New Roman" w:hAnsi="Times New Roman" w:cs="Times New Roman"/>
          <w:sz w:val="28"/>
          <w:szCs w:val="28"/>
        </w:rPr>
        <w:t xml:space="preserve"> 2</w:t>
      </w:r>
      <w:r w:rsidR="0038059A">
        <w:rPr>
          <w:rFonts w:ascii="Times New Roman" w:hAnsi="Times New Roman" w:cs="Times New Roman"/>
          <w:sz w:val="28"/>
          <w:szCs w:val="28"/>
        </w:rPr>
        <w:t>4</w:t>
      </w:r>
      <w:r w:rsidRPr="00B87081">
        <w:rPr>
          <w:rFonts w:ascii="Times New Roman" w:hAnsi="Times New Roman" w:cs="Times New Roman"/>
          <w:sz w:val="28"/>
          <w:szCs w:val="28"/>
        </w:rPr>
        <w:t xml:space="preserve"> »  октября </w:t>
      </w:r>
      <w:r w:rsidR="0037004D" w:rsidRPr="00B87081">
        <w:rPr>
          <w:rFonts w:ascii="Times New Roman" w:hAnsi="Times New Roman" w:cs="Times New Roman"/>
          <w:sz w:val="28"/>
          <w:szCs w:val="28"/>
        </w:rPr>
        <w:t xml:space="preserve"> 202</w:t>
      </w:r>
      <w:r w:rsidR="0038059A">
        <w:rPr>
          <w:rFonts w:ascii="Times New Roman" w:hAnsi="Times New Roman" w:cs="Times New Roman"/>
          <w:sz w:val="28"/>
          <w:szCs w:val="28"/>
        </w:rPr>
        <w:t>3</w:t>
      </w:r>
      <w:r w:rsidRPr="00B87081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0C4956" w:rsidRPr="00B87081" w:rsidRDefault="000C4956" w:rsidP="000C4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081">
        <w:rPr>
          <w:rFonts w:ascii="Times New Roman" w:hAnsi="Times New Roman" w:cs="Times New Roman"/>
          <w:sz w:val="28"/>
          <w:szCs w:val="28"/>
        </w:rPr>
        <w:t>протокол №</w:t>
      </w:r>
      <w:r w:rsidR="00BA2345">
        <w:rPr>
          <w:rFonts w:ascii="Times New Roman" w:hAnsi="Times New Roman" w:cs="Times New Roman"/>
          <w:sz w:val="28"/>
          <w:szCs w:val="28"/>
        </w:rPr>
        <w:t xml:space="preserve"> </w:t>
      </w:r>
      <w:r w:rsidR="00AF2E06">
        <w:rPr>
          <w:rFonts w:ascii="Times New Roman" w:hAnsi="Times New Roman" w:cs="Times New Roman"/>
          <w:sz w:val="28"/>
          <w:szCs w:val="28"/>
        </w:rPr>
        <w:t>12</w:t>
      </w:r>
      <w:r w:rsidRPr="00B8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956" w:rsidRDefault="000C4956" w:rsidP="008F44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E0" w:rsidRPr="005603E0" w:rsidRDefault="005603E0" w:rsidP="005603E0">
      <w:pPr>
        <w:spacing w:after="0"/>
        <w:ind w:left="904" w:right="1232"/>
        <w:jc w:val="center"/>
        <w:rPr>
          <w:rFonts w:ascii="Times New Roman" w:hAnsi="Times New Roman" w:cs="Times New Roman"/>
          <w:b/>
          <w:sz w:val="28"/>
        </w:rPr>
      </w:pPr>
      <w:r w:rsidRPr="005603E0">
        <w:rPr>
          <w:rFonts w:ascii="Times New Roman" w:hAnsi="Times New Roman" w:cs="Times New Roman"/>
          <w:b/>
          <w:sz w:val="28"/>
        </w:rPr>
        <w:t>ПЕРЕЧЕНЬ</w:t>
      </w:r>
      <w:r w:rsidRPr="005603E0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sz w:val="28"/>
        </w:rPr>
        <w:t>ВСТУПИТЕЛЬНЫХ</w:t>
      </w:r>
      <w:r w:rsidRPr="005603E0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sz w:val="28"/>
        </w:rPr>
        <w:t>ИСПЫТАНИЙ</w:t>
      </w:r>
      <w:r w:rsidRPr="005603E0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sz w:val="28"/>
        </w:rPr>
        <w:t>С</w:t>
      </w:r>
      <w:r w:rsidRPr="005603E0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sz w:val="28"/>
        </w:rPr>
        <w:t>УКАЗАНИЕМ</w:t>
      </w:r>
      <w:r w:rsidRPr="005603E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sz w:val="28"/>
        </w:rPr>
        <w:t>ШКАЛЫ</w:t>
      </w:r>
      <w:r w:rsidRPr="005603E0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sz w:val="28"/>
        </w:rPr>
        <w:t>ОЦЕНИВАНИЯ</w:t>
      </w:r>
    </w:p>
    <w:p w:rsidR="005603E0" w:rsidRPr="005603E0" w:rsidRDefault="005603E0" w:rsidP="005603E0">
      <w:pPr>
        <w:spacing w:after="0"/>
        <w:ind w:left="909" w:right="1232"/>
        <w:jc w:val="center"/>
        <w:rPr>
          <w:rFonts w:ascii="Times New Roman" w:hAnsi="Times New Roman" w:cs="Times New Roman"/>
          <w:b/>
          <w:sz w:val="28"/>
        </w:rPr>
      </w:pPr>
      <w:r w:rsidRPr="005603E0">
        <w:rPr>
          <w:rFonts w:ascii="Times New Roman" w:hAnsi="Times New Roman" w:cs="Times New Roman"/>
          <w:b/>
          <w:w w:val="95"/>
          <w:sz w:val="28"/>
        </w:rPr>
        <w:t>ПО</w:t>
      </w:r>
      <w:r w:rsidRPr="005603E0">
        <w:rPr>
          <w:rFonts w:ascii="Times New Roman" w:hAnsi="Times New Roman" w:cs="Times New Roman"/>
          <w:b/>
          <w:spacing w:val="2"/>
          <w:w w:val="95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w w:val="95"/>
          <w:sz w:val="28"/>
        </w:rPr>
        <w:t>ОБРАЗОВАТЕЛЬНЫМ</w:t>
      </w:r>
      <w:r w:rsidRPr="005603E0">
        <w:rPr>
          <w:rFonts w:ascii="Times New Roman" w:hAnsi="Times New Roman" w:cs="Times New Roman"/>
          <w:b/>
          <w:spacing w:val="21"/>
          <w:w w:val="95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w w:val="95"/>
          <w:sz w:val="28"/>
        </w:rPr>
        <w:t>ПРОГРАММАМ</w:t>
      </w:r>
      <w:r w:rsidRPr="005603E0">
        <w:rPr>
          <w:rFonts w:ascii="Times New Roman" w:hAnsi="Times New Roman" w:cs="Times New Roman"/>
          <w:b/>
          <w:spacing w:val="21"/>
          <w:w w:val="95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w w:val="95"/>
          <w:sz w:val="28"/>
        </w:rPr>
        <w:t>ВЫСШЕГО</w:t>
      </w:r>
      <w:r w:rsidRPr="005603E0">
        <w:rPr>
          <w:rFonts w:ascii="Times New Roman" w:hAnsi="Times New Roman" w:cs="Times New Roman"/>
          <w:b/>
          <w:spacing w:val="4"/>
          <w:w w:val="95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w w:val="95"/>
          <w:sz w:val="28"/>
        </w:rPr>
        <w:t>ОБРАЗОВАНИЯ</w:t>
      </w:r>
      <w:r w:rsidRPr="005603E0">
        <w:rPr>
          <w:rFonts w:ascii="Times New Roman" w:hAnsi="Times New Roman" w:cs="Times New Roman"/>
          <w:b/>
          <w:spacing w:val="6"/>
          <w:w w:val="95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w w:val="95"/>
          <w:sz w:val="28"/>
        </w:rPr>
        <w:t>–</w:t>
      </w:r>
      <w:r w:rsidRPr="005603E0">
        <w:rPr>
          <w:rFonts w:ascii="Times New Roman" w:hAnsi="Times New Roman" w:cs="Times New Roman"/>
          <w:b/>
          <w:spacing w:val="4"/>
          <w:w w:val="95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w w:val="95"/>
          <w:sz w:val="28"/>
        </w:rPr>
        <w:t>ПРОГРАММАМ</w:t>
      </w:r>
      <w:r w:rsidRPr="005603E0">
        <w:rPr>
          <w:rFonts w:ascii="Times New Roman" w:hAnsi="Times New Roman" w:cs="Times New Roman"/>
          <w:b/>
          <w:spacing w:val="21"/>
          <w:w w:val="95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w w:val="95"/>
          <w:sz w:val="28"/>
        </w:rPr>
        <w:t>БАКАЛАВРИАТА,</w:t>
      </w:r>
      <w:r w:rsidRPr="005603E0">
        <w:rPr>
          <w:rFonts w:ascii="Times New Roman" w:hAnsi="Times New Roman" w:cs="Times New Roman"/>
          <w:b/>
          <w:spacing w:val="1"/>
          <w:w w:val="95"/>
          <w:sz w:val="28"/>
        </w:rPr>
        <w:t xml:space="preserve">  </w:t>
      </w:r>
      <w:r w:rsidRPr="005603E0">
        <w:rPr>
          <w:rFonts w:ascii="Times New Roman" w:hAnsi="Times New Roman" w:cs="Times New Roman"/>
          <w:b/>
          <w:sz w:val="28"/>
        </w:rPr>
        <w:t>ПРОГРАММАМ</w:t>
      </w:r>
      <w:r w:rsidRPr="005603E0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sz w:val="28"/>
        </w:rPr>
        <w:t>СПЕЦИАЛИТЕТА,</w:t>
      </w:r>
      <w:r w:rsidRPr="005603E0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sz w:val="28"/>
        </w:rPr>
        <w:t>ПРОГРАММАМ</w:t>
      </w:r>
      <w:r w:rsidRPr="005603E0">
        <w:rPr>
          <w:rFonts w:ascii="Times New Roman" w:hAnsi="Times New Roman" w:cs="Times New Roman"/>
          <w:b/>
          <w:spacing w:val="-11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sz w:val="28"/>
        </w:rPr>
        <w:t>МАГИСТРАТУРЫ</w:t>
      </w:r>
    </w:p>
    <w:p w:rsidR="005603E0" w:rsidRPr="005603E0" w:rsidRDefault="005603E0" w:rsidP="005603E0">
      <w:pPr>
        <w:spacing w:after="0"/>
        <w:ind w:left="887" w:right="1232"/>
        <w:jc w:val="center"/>
        <w:rPr>
          <w:rFonts w:ascii="Times New Roman" w:hAnsi="Times New Roman" w:cs="Times New Roman"/>
          <w:b/>
          <w:sz w:val="28"/>
        </w:rPr>
      </w:pPr>
      <w:r w:rsidRPr="005603E0">
        <w:rPr>
          <w:rFonts w:ascii="Times New Roman" w:hAnsi="Times New Roman" w:cs="Times New Roman"/>
          <w:b/>
          <w:sz w:val="28"/>
        </w:rPr>
        <w:t>НА</w:t>
      </w:r>
      <w:r w:rsidRPr="005603E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sz w:val="28"/>
        </w:rPr>
        <w:t>202</w:t>
      </w:r>
      <w:r w:rsidR="0038059A">
        <w:rPr>
          <w:rFonts w:ascii="Times New Roman" w:hAnsi="Times New Roman" w:cs="Times New Roman"/>
          <w:b/>
          <w:sz w:val="28"/>
        </w:rPr>
        <w:t>4</w:t>
      </w:r>
      <w:r w:rsidRPr="005603E0">
        <w:rPr>
          <w:rFonts w:ascii="Times New Roman" w:hAnsi="Times New Roman" w:cs="Times New Roman"/>
          <w:b/>
          <w:sz w:val="28"/>
        </w:rPr>
        <w:t>-202</w:t>
      </w:r>
      <w:r w:rsidR="0038059A">
        <w:rPr>
          <w:rFonts w:ascii="Times New Roman" w:hAnsi="Times New Roman" w:cs="Times New Roman"/>
          <w:b/>
          <w:sz w:val="28"/>
        </w:rPr>
        <w:t>5</w:t>
      </w:r>
      <w:r w:rsidRPr="005603E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sz w:val="28"/>
        </w:rPr>
        <w:t>УЧЕБНЫЙ</w:t>
      </w:r>
      <w:r w:rsidRPr="005603E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sz w:val="28"/>
        </w:rPr>
        <w:t>ГОД ПРИ</w:t>
      </w:r>
      <w:r w:rsidRPr="005603E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sz w:val="28"/>
        </w:rPr>
        <w:t>ПОСТУПЛЕНИИ</w:t>
      </w:r>
      <w:r w:rsidRPr="005603E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sz w:val="28"/>
        </w:rPr>
        <w:t>НА</w:t>
      </w:r>
      <w:r w:rsidRPr="005603E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sz w:val="28"/>
        </w:rPr>
        <w:t>ДОГОВОРНУЮ ФОРМУ</w:t>
      </w:r>
      <w:r w:rsidRPr="005603E0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5603E0">
        <w:rPr>
          <w:rFonts w:ascii="Times New Roman" w:hAnsi="Times New Roman" w:cs="Times New Roman"/>
          <w:b/>
          <w:sz w:val="28"/>
        </w:rPr>
        <w:t>ОБУЧЕНИЯ</w:t>
      </w:r>
    </w:p>
    <w:p w:rsidR="005603E0" w:rsidRPr="005603E0" w:rsidRDefault="005603E0" w:rsidP="0038059A">
      <w:pPr>
        <w:pStyle w:val="a5"/>
        <w:spacing w:line="276" w:lineRule="auto"/>
        <w:ind w:left="200" w:right="522" w:firstLine="710"/>
        <w:rPr>
          <w:b w:val="0"/>
        </w:rPr>
      </w:pPr>
      <w:r w:rsidRPr="005603E0">
        <w:rPr>
          <w:b w:val="0"/>
        </w:rPr>
        <w:t>При приёме на обучение по программам бакалавриата, программам специалитета и программам магистратуры результаты</w:t>
      </w:r>
      <w:r w:rsidRPr="005603E0">
        <w:rPr>
          <w:b w:val="0"/>
          <w:spacing w:val="-67"/>
        </w:rPr>
        <w:t xml:space="preserve"> </w:t>
      </w:r>
      <w:r w:rsidRPr="005603E0">
        <w:rPr>
          <w:b w:val="0"/>
        </w:rPr>
        <w:t>каждого</w:t>
      </w:r>
      <w:r w:rsidRPr="005603E0">
        <w:rPr>
          <w:b w:val="0"/>
          <w:spacing w:val="1"/>
        </w:rPr>
        <w:t xml:space="preserve"> </w:t>
      </w:r>
      <w:r w:rsidRPr="005603E0">
        <w:rPr>
          <w:b w:val="0"/>
        </w:rPr>
        <w:t>вступительного</w:t>
      </w:r>
      <w:r w:rsidRPr="005603E0">
        <w:rPr>
          <w:b w:val="0"/>
          <w:spacing w:val="1"/>
        </w:rPr>
        <w:t xml:space="preserve"> </w:t>
      </w:r>
      <w:r w:rsidRPr="005603E0">
        <w:rPr>
          <w:b w:val="0"/>
        </w:rPr>
        <w:t>испытания,</w:t>
      </w:r>
      <w:r w:rsidRPr="005603E0">
        <w:rPr>
          <w:b w:val="0"/>
          <w:spacing w:val="1"/>
        </w:rPr>
        <w:t xml:space="preserve"> </w:t>
      </w:r>
      <w:r w:rsidRPr="005603E0">
        <w:rPr>
          <w:b w:val="0"/>
        </w:rPr>
        <w:t>проводимого</w:t>
      </w:r>
      <w:r w:rsidRPr="005603E0">
        <w:rPr>
          <w:b w:val="0"/>
          <w:spacing w:val="1"/>
        </w:rPr>
        <w:t xml:space="preserve"> </w:t>
      </w:r>
      <w:r w:rsidRPr="005603E0">
        <w:rPr>
          <w:b w:val="0"/>
        </w:rPr>
        <w:t>Институтом</w:t>
      </w:r>
      <w:r w:rsidRPr="005603E0">
        <w:rPr>
          <w:b w:val="0"/>
          <w:spacing w:val="1"/>
        </w:rPr>
        <w:t xml:space="preserve"> </w:t>
      </w:r>
      <w:r w:rsidRPr="005603E0">
        <w:rPr>
          <w:b w:val="0"/>
        </w:rPr>
        <w:t>самостоятельно,</w:t>
      </w:r>
      <w:r w:rsidRPr="005603E0">
        <w:rPr>
          <w:b w:val="0"/>
          <w:spacing w:val="1"/>
        </w:rPr>
        <w:t xml:space="preserve"> </w:t>
      </w:r>
      <w:r w:rsidRPr="005603E0">
        <w:rPr>
          <w:b w:val="0"/>
        </w:rPr>
        <w:t>оцениваются</w:t>
      </w:r>
      <w:r w:rsidRPr="005603E0">
        <w:rPr>
          <w:b w:val="0"/>
          <w:spacing w:val="1"/>
        </w:rPr>
        <w:t xml:space="preserve"> </w:t>
      </w:r>
      <w:r w:rsidRPr="005603E0">
        <w:rPr>
          <w:b w:val="0"/>
        </w:rPr>
        <w:t>по</w:t>
      </w:r>
      <w:r w:rsidRPr="005603E0">
        <w:rPr>
          <w:b w:val="0"/>
          <w:spacing w:val="1"/>
        </w:rPr>
        <w:t xml:space="preserve"> </w:t>
      </w:r>
      <w:r w:rsidRPr="005603E0">
        <w:rPr>
          <w:b w:val="0"/>
        </w:rPr>
        <w:t>100-балльной</w:t>
      </w:r>
      <w:r w:rsidRPr="005603E0">
        <w:rPr>
          <w:b w:val="0"/>
          <w:spacing w:val="1"/>
        </w:rPr>
        <w:t xml:space="preserve"> </w:t>
      </w:r>
      <w:r w:rsidRPr="005603E0">
        <w:rPr>
          <w:b w:val="0"/>
        </w:rPr>
        <w:t>шкале.</w:t>
      </w:r>
      <w:r w:rsidRPr="005603E0">
        <w:rPr>
          <w:b w:val="0"/>
          <w:spacing w:val="1"/>
        </w:rPr>
        <w:t xml:space="preserve"> </w:t>
      </w:r>
      <w:r w:rsidRPr="005603E0">
        <w:rPr>
          <w:b w:val="0"/>
        </w:rPr>
        <w:t>Максимальное</w:t>
      </w:r>
      <w:r w:rsidRPr="005603E0">
        <w:rPr>
          <w:b w:val="0"/>
          <w:spacing w:val="1"/>
        </w:rPr>
        <w:t xml:space="preserve"> </w:t>
      </w:r>
      <w:r w:rsidRPr="005603E0">
        <w:rPr>
          <w:b w:val="0"/>
        </w:rPr>
        <w:t>количество баллов</w:t>
      </w:r>
      <w:r w:rsidRPr="005603E0">
        <w:rPr>
          <w:b w:val="0"/>
          <w:spacing w:val="6"/>
        </w:rPr>
        <w:t xml:space="preserve"> </w:t>
      </w:r>
      <w:r w:rsidRPr="005603E0">
        <w:rPr>
          <w:b w:val="0"/>
        </w:rPr>
        <w:t>каждого вступительного</w:t>
      </w:r>
      <w:r w:rsidRPr="005603E0">
        <w:rPr>
          <w:b w:val="0"/>
          <w:spacing w:val="1"/>
        </w:rPr>
        <w:t xml:space="preserve"> </w:t>
      </w:r>
      <w:r w:rsidRPr="005603E0">
        <w:rPr>
          <w:b w:val="0"/>
        </w:rPr>
        <w:t>испытания</w:t>
      </w:r>
      <w:r w:rsidRPr="005603E0">
        <w:rPr>
          <w:b w:val="0"/>
          <w:spacing w:val="7"/>
        </w:rPr>
        <w:t xml:space="preserve"> </w:t>
      </w:r>
      <w:r w:rsidRPr="005603E0">
        <w:rPr>
          <w:b w:val="0"/>
        </w:rPr>
        <w:t>–</w:t>
      </w:r>
      <w:r w:rsidRPr="005603E0">
        <w:rPr>
          <w:b w:val="0"/>
          <w:spacing w:val="2"/>
        </w:rPr>
        <w:t xml:space="preserve"> </w:t>
      </w:r>
      <w:r w:rsidRPr="005603E0">
        <w:rPr>
          <w:b w:val="0"/>
        </w:rPr>
        <w:t>100.</w:t>
      </w:r>
    </w:p>
    <w:tbl>
      <w:tblPr>
        <w:tblW w:w="15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975"/>
        <w:gridCol w:w="1701"/>
        <w:gridCol w:w="1843"/>
        <w:gridCol w:w="958"/>
        <w:gridCol w:w="2160"/>
        <w:gridCol w:w="1690"/>
        <w:gridCol w:w="1145"/>
        <w:gridCol w:w="2105"/>
        <w:gridCol w:w="1130"/>
        <w:gridCol w:w="1736"/>
      </w:tblGrid>
      <w:tr w:rsidR="008F4424" w:rsidRPr="008F4424" w:rsidTr="009E572A">
        <w:trPr>
          <w:tblHeader/>
        </w:trPr>
        <w:tc>
          <w:tcPr>
            <w:tcW w:w="3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F4424" w:rsidRDefault="008F4424" w:rsidP="00BA23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7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направления подготовки</w:t>
            </w:r>
          </w:p>
        </w:tc>
        <w:tc>
          <w:tcPr>
            <w:tcW w:w="1701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84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958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Вступительные испытания (в порядке приоритета)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вступительного испытания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Минимальное количество баллов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проведения вступительных испытаний, проводимых организацией самостоятельно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языке (языках), на котором осуществляется сдача вступительного испытания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абитуриентов</w:t>
            </w:r>
          </w:p>
        </w:tc>
      </w:tr>
      <w:tr w:rsidR="008F4424" w:rsidRPr="008F4424" w:rsidTr="008F4424">
        <w:tc>
          <w:tcPr>
            <w:tcW w:w="15833" w:type="dxa"/>
            <w:gridSpan w:val="11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Высшее образование - Бакалавриат</w:t>
            </w:r>
          </w:p>
        </w:tc>
      </w:tr>
      <w:tr w:rsidR="008F4424" w:rsidRPr="008F4424" w:rsidTr="009E572A">
        <w:tc>
          <w:tcPr>
            <w:tcW w:w="390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37004D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51.03.02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Народная художественная культура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Руководство хореографическим любительским коллективом (</w:t>
            </w:r>
            <w:r w:rsidR="00BA23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</w:t>
            </w:r>
            <w:r w:rsidR="00380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="005603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5603E0" w:rsidRPr="008F4424" w:rsidRDefault="005603E0" w:rsidP="003805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Руководство хореографическим любительским коллективом </w:t>
            </w:r>
            <w:r w:rsidRPr="005603E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(современный </w:t>
            </w:r>
            <w:r w:rsidRPr="005603E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танец) 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</w:t>
            </w:r>
            <w:r w:rsidR="003805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Очная / Заочная</w:t>
            </w: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8F4424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8F4424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91799F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5603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B8708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 или </w:t>
            </w:r>
            <w:r w:rsidRPr="00B870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комплексное контрольное задание, состоящее из теста и сочинения-миниатюры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8F4424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5603E0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8F4424"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диктант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395601">
        <w:tc>
          <w:tcPr>
            <w:tcW w:w="390" w:type="dxa"/>
            <w:vMerge w:val="restart"/>
            <w:shd w:val="clear" w:color="auto" w:fill="auto"/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51.03.02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Народная художественная культура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95601" w:rsidRPr="008F4424" w:rsidRDefault="00395601" w:rsidP="0039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Руководство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студией декоративно-прикладного творчества 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 / Заочная</w:t>
            </w: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39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 или </w:t>
            </w:r>
            <w:r w:rsidRPr="00B870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комплексное контрольное задание, состоящее из теста и сочинения-миниатюры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shd w:val="clear" w:color="auto" w:fill="auto"/>
            <w:vAlign w:val="center"/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диктант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9D7F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 w:val="restart"/>
            <w:shd w:val="clear" w:color="auto" w:fill="auto"/>
            <w:hideMark/>
          </w:tcPr>
          <w:p w:rsidR="00395601" w:rsidRDefault="00395601" w:rsidP="00447D91">
            <w:pPr>
              <w:pStyle w:val="TableParagraph"/>
              <w:spacing w:before="77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:rsidR="00395601" w:rsidRDefault="00395601" w:rsidP="00447D91">
            <w:pPr>
              <w:pStyle w:val="TableParagraph"/>
              <w:spacing w:before="77"/>
              <w:ind w:left="115"/>
              <w:rPr>
                <w:sz w:val="21"/>
              </w:rPr>
            </w:pPr>
            <w:r>
              <w:rPr>
                <w:sz w:val="21"/>
              </w:rPr>
              <w:t>50.03.01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95601" w:rsidRDefault="00395601" w:rsidP="00447D91">
            <w:pPr>
              <w:pStyle w:val="TableParagraph"/>
              <w:spacing w:before="77"/>
              <w:ind w:left="86" w:right="165"/>
              <w:rPr>
                <w:sz w:val="21"/>
              </w:rPr>
            </w:pPr>
            <w:r>
              <w:rPr>
                <w:sz w:val="21"/>
              </w:rPr>
              <w:t>Искусства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гуманитарные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науки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95601" w:rsidRDefault="00395601" w:rsidP="0080277A">
            <w:pPr>
              <w:pStyle w:val="TableParagraph"/>
              <w:spacing w:before="77"/>
              <w:ind w:left="87" w:right="359"/>
              <w:rPr>
                <w:sz w:val="21"/>
              </w:rPr>
            </w:pPr>
            <w:r>
              <w:rPr>
                <w:sz w:val="21"/>
              </w:rPr>
              <w:t>Арт-бизнес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реклама </w:t>
            </w:r>
            <w:r>
              <w:rPr>
                <w:sz w:val="21"/>
              </w:rPr>
              <w:t>(набор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2024)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:rsidR="00395601" w:rsidRDefault="00395601" w:rsidP="00447D91">
            <w:pPr>
              <w:pStyle w:val="TableParagraph"/>
              <w:spacing w:before="77"/>
              <w:ind w:left="92" w:right="270"/>
              <w:rPr>
                <w:sz w:val="21"/>
              </w:rPr>
            </w:pPr>
            <w:r>
              <w:rPr>
                <w:sz w:val="21"/>
              </w:rPr>
              <w:t>Заочная</w:t>
            </w: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/>
              <w:ind w:left="88"/>
              <w:rPr>
                <w:sz w:val="21"/>
              </w:rPr>
            </w:pPr>
            <w:r>
              <w:rPr>
                <w:sz w:val="21"/>
              </w:rPr>
              <w:t>История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/>
              <w:ind w:left="89" w:right="104"/>
              <w:rPr>
                <w:sz w:val="21"/>
              </w:rPr>
            </w:pPr>
            <w:r>
              <w:rPr>
                <w:sz w:val="21"/>
              </w:rPr>
              <w:t>ЕГЭ, Внутреннее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/>
              <w:ind w:left="94" w:right="84"/>
              <w:jc w:val="center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/>
              <w:ind w:left="96" w:right="95"/>
              <w:rPr>
                <w:sz w:val="21"/>
              </w:rPr>
            </w:pPr>
            <w:r>
              <w:rPr>
                <w:sz w:val="21"/>
              </w:rPr>
              <w:t>ЕГЭ или письменное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тестирование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бумажном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носителе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/>
              <w:ind w:left="92" w:right="282"/>
              <w:rPr>
                <w:sz w:val="21"/>
              </w:rPr>
            </w:pPr>
            <w:r>
              <w:rPr>
                <w:sz w:val="21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/>
              <w:ind w:left="97"/>
              <w:rPr>
                <w:sz w:val="21"/>
              </w:rPr>
            </w:pPr>
            <w:r>
              <w:rPr>
                <w:sz w:val="21"/>
              </w:rPr>
              <w:t>Граждане РФ,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Иностранные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граждане и лица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7550D8">
            <w:pPr>
              <w:pStyle w:val="TableParagraph"/>
              <w:spacing w:before="77"/>
              <w:ind w:right="445"/>
              <w:rPr>
                <w:i/>
                <w:sz w:val="21"/>
              </w:rPr>
            </w:pPr>
            <w:r>
              <w:rPr>
                <w:sz w:val="21"/>
              </w:rPr>
              <w:t>Обществознание</w:t>
            </w:r>
            <w:r>
              <w:rPr>
                <w:spacing w:val="-50"/>
                <w:sz w:val="21"/>
              </w:rPr>
              <w:t xml:space="preserve"> 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 w:line="242" w:lineRule="auto"/>
              <w:ind w:left="89" w:right="104"/>
              <w:rPr>
                <w:sz w:val="21"/>
              </w:rPr>
            </w:pPr>
            <w:r>
              <w:rPr>
                <w:sz w:val="21"/>
              </w:rPr>
              <w:t>ЕГЭ, Внутреннее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/>
              <w:ind w:left="94" w:right="84"/>
              <w:jc w:val="center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/>
              <w:ind w:left="96" w:right="95"/>
              <w:rPr>
                <w:sz w:val="21"/>
              </w:rPr>
            </w:pPr>
            <w:r>
              <w:rPr>
                <w:sz w:val="21"/>
              </w:rPr>
              <w:t>ЕГЭ или письменное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тестирование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бумажном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носителе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 w:line="242" w:lineRule="auto"/>
              <w:ind w:left="92" w:right="282"/>
              <w:rPr>
                <w:sz w:val="21"/>
              </w:rPr>
            </w:pPr>
            <w:r>
              <w:rPr>
                <w:sz w:val="21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/>
              <w:ind w:left="97"/>
              <w:rPr>
                <w:sz w:val="21"/>
              </w:rPr>
            </w:pPr>
            <w:r>
              <w:rPr>
                <w:sz w:val="21"/>
              </w:rPr>
              <w:t>Граждане РФ,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Иностранные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граждане и лица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hideMark/>
          </w:tcPr>
          <w:p w:rsidR="00395601" w:rsidRPr="005603E0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95601" w:rsidRPr="005603E0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95601" w:rsidRPr="005603E0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hideMark/>
          </w:tcPr>
          <w:p w:rsidR="00395601" w:rsidRPr="005603E0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7550D8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D8">
              <w:rPr>
                <w:rFonts w:ascii="Times New Roman" w:hAnsi="Times New Roman" w:cs="Times New Roman"/>
                <w:sz w:val="21"/>
              </w:rPr>
              <w:t>Русский</w:t>
            </w:r>
            <w:r w:rsidRPr="007550D8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7550D8">
              <w:rPr>
                <w:rFonts w:ascii="Times New Roman" w:hAnsi="Times New Roman" w:cs="Times New Roman"/>
                <w:sz w:val="21"/>
              </w:rPr>
              <w:t>язык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7550D8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D8">
              <w:rPr>
                <w:rFonts w:ascii="Times New Roman" w:hAnsi="Times New Roman" w:cs="Times New Roman"/>
                <w:sz w:val="21"/>
              </w:rPr>
              <w:t>ЕГЭ, Внутреннее</w:t>
            </w:r>
            <w:r w:rsidRPr="007550D8">
              <w:rPr>
                <w:rFonts w:ascii="Times New Roman" w:hAnsi="Times New Roman" w:cs="Times New Roman"/>
                <w:spacing w:val="-50"/>
                <w:sz w:val="21"/>
              </w:rPr>
              <w:t xml:space="preserve"> </w:t>
            </w:r>
            <w:r w:rsidRPr="007550D8">
              <w:rPr>
                <w:rFonts w:ascii="Times New Roman" w:hAnsi="Times New Roman" w:cs="Times New Roman"/>
                <w:sz w:val="21"/>
              </w:rPr>
              <w:t>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7550D8" w:rsidRDefault="00395601" w:rsidP="005603E0">
            <w:pPr>
              <w:spacing w:after="0" w:line="240" w:lineRule="auto"/>
              <w:ind w:left="-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D8">
              <w:rPr>
                <w:rFonts w:ascii="Times New Roman" w:hAnsi="Times New Roman" w:cs="Times New Roman"/>
                <w:sz w:val="21"/>
              </w:rPr>
              <w:t>45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7550D8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D8">
              <w:rPr>
                <w:rFonts w:ascii="Times New Roman" w:hAnsi="Times New Roman" w:cs="Times New Roman"/>
                <w:sz w:val="21"/>
              </w:rPr>
              <w:t>ЕГЭ</w:t>
            </w:r>
            <w:r w:rsidRPr="007550D8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7550D8">
              <w:rPr>
                <w:rFonts w:ascii="Times New Roman" w:hAnsi="Times New Roman" w:cs="Times New Roman"/>
                <w:sz w:val="21"/>
              </w:rPr>
              <w:t>или</w:t>
            </w:r>
            <w:r w:rsidRPr="007550D8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7550D8">
              <w:rPr>
                <w:rFonts w:ascii="Times New Roman" w:hAnsi="Times New Roman" w:cs="Times New Roman"/>
                <w:sz w:val="21"/>
              </w:rPr>
              <w:t>диктант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7550D8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D8">
              <w:rPr>
                <w:rFonts w:ascii="Times New Roman" w:hAnsi="Times New Roman" w:cs="Times New Roman"/>
                <w:sz w:val="21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7550D8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D8">
              <w:rPr>
                <w:rFonts w:ascii="Times New Roman" w:hAnsi="Times New Roman" w:cs="Times New Roman"/>
                <w:sz w:val="21"/>
              </w:rPr>
              <w:t>Граждане РФ,</w:t>
            </w:r>
            <w:r w:rsidRPr="007550D8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7550D8">
              <w:rPr>
                <w:rFonts w:ascii="Times New Roman" w:hAnsi="Times New Roman" w:cs="Times New Roman"/>
                <w:sz w:val="21"/>
              </w:rPr>
              <w:t>Иностранные</w:t>
            </w:r>
            <w:r w:rsidRPr="007550D8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7550D8">
              <w:rPr>
                <w:rFonts w:ascii="Times New Roman" w:hAnsi="Times New Roman" w:cs="Times New Roman"/>
                <w:sz w:val="21"/>
              </w:rPr>
              <w:t>граждане и лица</w:t>
            </w:r>
            <w:r w:rsidRPr="007550D8">
              <w:rPr>
                <w:rFonts w:ascii="Times New Roman" w:hAnsi="Times New Roman" w:cs="Times New Roman"/>
                <w:spacing w:val="-51"/>
                <w:sz w:val="21"/>
              </w:rPr>
              <w:t xml:space="preserve"> </w:t>
            </w:r>
            <w:r w:rsidRPr="007550D8">
              <w:rPr>
                <w:rFonts w:ascii="Times New Roman" w:hAnsi="Times New Roman" w:cs="Times New Roman"/>
                <w:sz w:val="21"/>
              </w:rPr>
              <w:t>без</w:t>
            </w:r>
            <w:r w:rsidRPr="007550D8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7550D8">
              <w:rPr>
                <w:rFonts w:ascii="Times New Roman" w:hAnsi="Times New Roman" w:cs="Times New Roman"/>
                <w:sz w:val="21"/>
              </w:rPr>
              <w:t>гражданства</w:t>
            </w:r>
          </w:p>
        </w:tc>
      </w:tr>
      <w:tr w:rsidR="00395601" w:rsidRPr="008F4424" w:rsidTr="009E572A">
        <w:tc>
          <w:tcPr>
            <w:tcW w:w="390" w:type="dxa"/>
            <w:vMerge w:val="restart"/>
            <w:shd w:val="clear" w:color="auto" w:fill="auto"/>
            <w:hideMark/>
          </w:tcPr>
          <w:p w:rsidR="00395601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:rsidR="00395601" w:rsidRDefault="00395601" w:rsidP="00447D91">
            <w:pPr>
              <w:pStyle w:val="TableParagraph"/>
              <w:spacing w:before="82"/>
              <w:ind w:left="115"/>
              <w:rPr>
                <w:sz w:val="21"/>
              </w:rPr>
            </w:pPr>
            <w:r>
              <w:rPr>
                <w:sz w:val="21"/>
              </w:rPr>
              <w:t>51.03.05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95601" w:rsidRDefault="00395601" w:rsidP="00447D91">
            <w:pPr>
              <w:pStyle w:val="TableParagraph"/>
              <w:spacing w:before="82"/>
              <w:ind w:left="86" w:right="165"/>
              <w:rPr>
                <w:sz w:val="21"/>
              </w:rPr>
            </w:pPr>
            <w:r>
              <w:rPr>
                <w:sz w:val="21"/>
              </w:rPr>
              <w:t>Режиссура театрализованных представлений и праздников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95601" w:rsidRDefault="00395601" w:rsidP="002F1A98">
            <w:pPr>
              <w:pStyle w:val="TableParagraph"/>
              <w:spacing w:before="82"/>
              <w:ind w:left="87" w:right="199"/>
              <w:rPr>
                <w:sz w:val="21"/>
              </w:rPr>
            </w:pPr>
            <w:r>
              <w:rPr>
                <w:sz w:val="21"/>
              </w:rPr>
              <w:t>Режиссура театрализованных представлений и праздников (набор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2024)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:rsidR="00395601" w:rsidRDefault="00395601" w:rsidP="00447D91">
            <w:pPr>
              <w:pStyle w:val="TableParagraph"/>
              <w:spacing w:before="82"/>
              <w:ind w:left="115"/>
              <w:rPr>
                <w:sz w:val="21"/>
              </w:rPr>
            </w:pPr>
            <w:r w:rsidRPr="008F4424">
              <w:rPr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88" w:right="259"/>
              <w:rPr>
                <w:sz w:val="21"/>
              </w:rPr>
            </w:pPr>
            <w:r>
              <w:rPr>
                <w:spacing w:val="-1"/>
                <w:sz w:val="21"/>
              </w:rPr>
              <w:t>Профессиональное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89" w:right="607"/>
              <w:rPr>
                <w:sz w:val="21"/>
              </w:rPr>
            </w:pPr>
            <w:r>
              <w:rPr>
                <w:spacing w:val="-1"/>
                <w:sz w:val="21"/>
              </w:rPr>
              <w:t>Внутреннее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94" w:right="84"/>
              <w:jc w:val="center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96" w:right="87"/>
              <w:rPr>
                <w:sz w:val="21"/>
              </w:rPr>
            </w:pPr>
            <w:r>
              <w:rPr>
                <w:sz w:val="21"/>
              </w:rPr>
              <w:t>просмотр,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прослушивание,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творческого задания,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92" w:right="282"/>
              <w:rPr>
                <w:sz w:val="21"/>
              </w:rPr>
            </w:pPr>
            <w:r>
              <w:rPr>
                <w:sz w:val="21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97" w:right="134"/>
              <w:rPr>
                <w:sz w:val="21"/>
              </w:rPr>
            </w:pPr>
            <w:r>
              <w:rPr>
                <w:sz w:val="21"/>
              </w:rPr>
              <w:t>Граждане РФ,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Иностранные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граждане и лица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hideMark/>
          </w:tcPr>
          <w:p w:rsidR="00395601" w:rsidRPr="005603E0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95601" w:rsidRPr="005603E0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95601" w:rsidRPr="005603E0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hideMark/>
          </w:tcPr>
          <w:p w:rsidR="00395601" w:rsidRPr="005603E0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9E572A">
            <w:pPr>
              <w:pStyle w:val="TableParagraph"/>
              <w:spacing w:before="82"/>
              <w:ind w:left="88" w:right="935"/>
              <w:rPr>
                <w:sz w:val="21"/>
              </w:rPr>
            </w:pPr>
            <w:r w:rsidRPr="008F4424">
              <w:rPr>
                <w:sz w:val="21"/>
                <w:szCs w:val="21"/>
                <w:lang w:eastAsia="ru-RU"/>
              </w:rPr>
              <w:t>Творческое испытани</w:t>
            </w:r>
            <w:r w:rsidRPr="008F4424">
              <w:rPr>
                <w:sz w:val="21"/>
                <w:szCs w:val="21"/>
                <w:lang w:eastAsia="ru-RU"/>
              </w:rPr>
              <w:lastRenderedPageBreak/>
              <w:t>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89" w:right="607"/>
              <w:rPr>
                <w:sz w:val="21"/>
              </w:rPr>
            </w:pPr>
            <w:r>
              <w:rPr>
                <w:spacing w:val="-1"/>
                <w:sz w:val="21"/>
              </w:rPr>
              <w:lastRenderedPageBreak/>
              <w:t>Внутреннее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испытан</w:t>
            </w:r>
            <w:r>
              <w:rPr>
                <w:sz w:val="21"/>
              </w:rPr>
              <w:lastRenderedPageBreak/>
              <w:t>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94" w:right="84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75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96" w:right="87"/>
              <w:rPr>
                <w:sz w:val="21"/>
              </w:rPr>
            </w:pPr>
            <w:r>
              <w:rPr>
                <w:sz w:val="21"/>
              </w:rPr>
              <w:t>просмотр,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прослушивание,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lastRenderedPageBreak/>
              <w:t>творческого задания,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92" w:right="282"/>
              <w:rPr>
                <w:sz w:val="21"/>
              </w:rPr>
            </w:pPr>
            <w:r>
              <w:rPr>
                <w:sz w:val="21"/>
              </w:rPr>
              <w:lastRenderedPageBreak/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97" w:right="134"/>
              <w:rPr>
                <w:sz w:val="21"/>
              </w:rPr>
            </w:pPr>
            <w:r>
              <w:rPr>
                <w:sz w:val="21"/>
              </w:rPr>
              <w:t>Граждане РФ,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Иностранные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граждане и </w:t>
            </w:r>
            <w:r>
              <w:rPr>
                <w:sz w:val="21"/>
              </w:rPr>
              <w:lastRenderedPageBreak/>
              <w:t>лица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hideMark/>
          </w:tcPr>
          <w:p w:rsidR="00395601" w:rsidRPr="005603E0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95601" w:rsidRPr="005603E0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95601" w:rsidRPr="005603E0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hideMark/>
          </w:tcPr>
          <w:p w:rsidR="00395601" w:rsidRPr="005603E0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/>
              <w:ind w:left="88"/>
              <w:rPr>
                <w:sz w:val="21"/>
              </w:rPr>
            </w:pPr>
            <w:r>
              <w:rPr>
                <w:sz w:val="21"/>
              </w:rPr>
              <w:t>Литература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 w:line="242" w:lineRule="auto"/>
              <w:ind w:left="89" w:right="104"/>
              <w:rPr>
                <w:sz w:val="21"/>
              </w:rPr>
            </w:pPr>
            <w:r>
              <w:rPr>
                <w:sz w:val="21"/>
              </w:rPr>
              <w:t>ЕГЭ, Внутреннее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/>
              <w:ind w:left="94" w:right="84"/>
              <w:jc w:val="center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/>
              <w:ind w:left="96" w:right="95"/>
              <w:rPr>
                <w:sz w:val="21"/>
              </w:rPr>
            </w:pPr>
            <w:r>
              <w:rPr>
                <w:sz w:val="21"/>
                <w:szCs w:val="21"/>
                <w:lang w:eastAsia="ru-RU"/>
              </w:rPr>
              <w:t xml:space="preserve">ЕГЭ или </w:t>
            </w:r>
            <w:r w:rsidRPr="00B87081">
              <w:rPr>
                <w:sz w:val="21"/>
                <w:szCs w:val="21"/>
                <w:lang w:eastAsia="ru-RU"/>
              </w:rPr>
              <w:t>комплексное контрольное задание, состоящее из теста и сочинения-миниатюры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 w:line="242" w:lineRule="auto"/>
              <w:ind w:left="92" w:right="282"/>
              <w:rPr>
                <w:sz w:val="21"/>
              </w:rPr>
            </w:pPr>
            <w:r>
              <w:rPr>
                <w:sz w:val="21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77"/>
              <w:ind w:left="97" w:right="134"/>
              <w:rPr>
                <w:sz w:val="21"/>
              </w:rPr>
            </w:pPr>
            <w:r>
              <w:rPr>
                <w:sz w:val="21"/>
              </w:rPr>
              <w:t>Граждане РФ,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Иностранные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граждане и лица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гражданства</w:t>
            </w:r>
          </w:p>
        </w:tc>
      </w:tr>
      <w:tr w:rsidR="00395601" w:rsidRPr="008F4424" w:rsidTr="009E572A">
        <w:tc>
          <w:tcPr>
            <w:tcW w:w="390" w:type="dxa"/>
            <w:shd w:val="clear" w:color="auto" w:fill="auto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hideMark/>
          </w:tcPr>
          <w:p w:rsidR="00395601" w:rsidRPr="005603E0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95601" w:rsidRPr="005603E0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395601" w:rsidRPr="005603E0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  <w:hideMark/>
          </w:tcPr>
          <w:p w:rsidR="00395601" w:rsidRPr="005603E0" w:rsidRDefault="00395601" w:rsidP="005603E0">
            <w:pPr>
              <w:spacing w:after="0" w:line="240" w:lineRule="auto"/>
              <w:ind w:left="-3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88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язык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89" w:right="104"/>
              <w:rPr>
                <w:sz w:val="21"/>
              </w:rPr>
            </w:pPr>
            <w:r>
              <w:rPr>
                <w:sz w:val="21"/>
              </w:rPr>
              <w:t>ЕГЭ, Внутреннее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94" w:right="84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96"/>
              <w:rPr>
                <w:sz w:val="21"/>
              </w:rPr>
            </w:pPr>
            <w:r>
              <w:rPr>
                <w:sz w:val="21"/>
              </w:rPr>
              <w:t>ЕГЭ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диктант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92" w:right="282"/>
              <w:rPr>
                <w:sz w:val="21"/>
              </w:rPr>
            </w:pPr>
            <w:r>
              <w:rPr>
                <w:sz w:val="21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447D91">
            <w:pPr>
              <w:pStyle w:val="TableParagraph"/>
              <w:spacing w:before="82"/>
              <w:ind w:left="97" w:right="134"/>
              <w:rPr>
                <w:sz w:val="21"/>
              </w:rPr>
            </w:pPr>
            <w:r>
              <w:rPr>
                <w:sz w:val="21"/>
              </w:rPr>
              <w:t>Граждане РФ,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Иностранные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граждане и лица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гражданства</w:t>
            </w:r>
          </w:p>
        </w:tc>
      </w:tr>
      <w:tr w:rsidR="00395601" w:rsidRPr="008F4424" w:rsidTr="009E572A">
        <w:tc>
          <w:tcPr>
            <w:tcW w:w="390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51.03.03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Социально-культурная деятельность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7550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в креативных индустриях (набор 2024)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 / Заочная</w:t>
            </w: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EB5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 или </w:t>
            </w:r>
            <w:r w:rsidRPr="00B870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комплексное контрольное задание, состоящее из теста и сочинения-миниатюры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rPr>
          <w:trHeight w:val="964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 Основы социально-культурной деятельности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EB5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письменное тестирование на бумажном носителе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ЕГЭ, 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диктант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русский 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Граждане РФ, 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51.03.04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7550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Цифровые технологии в музейной индустрии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013C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чная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 Заочная</w:t>
            </w: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письменное тестирование на бумажном носителе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6A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 /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Обществознание на базе СПО </w:t>
            </w:r>
          </w:p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D4218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письменное тестирование на бумажном носителе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диктант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53.03.01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Музыкальное искусство эстрады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7550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Эстрадно-джазовое пение 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3700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Очная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 Заочная</w:t>
            </w: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ЕГЭ, Внутреннее 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 или </w:t>
            </w:r>
            <w:r w:rsidRPr="00B870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комплексное </w:t>
            </w:r>
            <w:r w:rsidRPr="00B870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контрольное задание, состоящее из теста и сочинения-миниатюры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Граждане РФ, Иностранные 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диктант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53.03.02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7550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Фортепиано 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E256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 или </w:t>
            </w:r>
            <w:r w:rsidRPr="00B870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комплексное контрольное задание, состоящее из теста и сочинения-миниатюры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ЕГЭ, Внутреннее 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диктант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Граждане РФ, Иностранные 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A035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53.03.02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7550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Оркестровые струнные инструменты 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E256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 или </w:t>
            </w:r>
            <w:r w:rsidRPr="00B870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комплексное контрольное задание, состоящее из теста и сочинения-миниатюры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диктант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A035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53.03.02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7550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Оркестровые духовые и ударные инструменты 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E256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 или </w:t>
            </w:r>
            <w:r w:rsidRPr="00B870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комплексное контрольное задание, состоящее из теста и сочинения-миниатюры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диктант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A035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53.03.02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7550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Баян, аккордеон и струнные щипковые инструменты 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2024)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ЕГЭ, Внутреннее 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 или </w:t>
            </w:r>
            <w:r w:rsidRPr="00B870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комплексное </w:t>
            </w:r>
            <w:r w:rsidRPr="00B870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контрольное задание, состоящее из теста и сочинения-миниатюры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Граждане РФ, Иностранные 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диктант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39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53.03.03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Вокальное искусство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7550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Академическое пение 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 или </w:t>
            </w:r>
            <w:r w:rsidRPr="00B870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комплексное контрольное задание, состоящее из теста и сочинения-миниатюры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ЕГЭ, Внутреннее 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диктант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Граждане РФ, Иностранные 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39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53.03.04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 народного пения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7550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Народно-песенное исполнительство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 / Заочная</w:t>
            </w: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Профессиональное 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просмотр, прослушивание, выполнение творческого задания, 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 или </w:t>
            </w:r>
            <w:r w:rsidRPr="00B870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комплексное контрольное задание, состоящее из теста и сочинения-миниатюры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диктант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395601">
        <w:trPr>
          <w:trHeight w:val="1519"/>
        </w:trPr>
        <w:tc>
          <w:tcPr>
            <w:tcW w:w="390" w:type="dxa"/>
            <w:vMerge w:val="restart"/>
            <w:shd w:val="clear" w:color="auto" w:fill="auto"/>
            <w:hideMark/>
          </w:tcPr>
          <w:p w:rsidR="00395601" w:rsidRPr="008F4424" w:rsidRDefault="00395601" w:rsidP="0039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:rsidR="00395601" w:rsidRPr="008F4424" w:rsidRDefault="00395601" w:rsidP="0039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53.03.06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95601" w:rsidRPr="008F4424" w:rsidRDefault="00395601" w:rsidP="0039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Музыкознание и музыкально-прикладное искусство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395601" w:rsidRPr="007550D8" w:rsidRDefault="00395601" w:rsidP="0039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0D8">
              <w:rPr>
                <w:rFonts w:ascii="Times New Roman" w:hAnsi="Times New Roman" w:cs="Times New Roman"/>
                <w:spacing w:val="-1"/>
                <w:sz w:val="21"/>
              </w:rPr>
              <w:t>Музыковедение</w:t>
            </w:r>
            <w:r w:rsidRPr="007550D8">
              <w:rPr>
                <w:rFonts w:ascii="Times New Roman" w:hAnsi="Times New Roman" w:cs="Times New Roman"/>
                <w:spacing w:val="-50"/>
                <w:sz w:val="21"/>
              </w:rPr>
              <w:t xml:space="preserve"> </w:t>
            </w:r>
            <w:r w:rsidRPr="00755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(набор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755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:rsidR="00395601" w:rsidRPr="008F4424" w:rsidRDefault="00395601" w:rsidP="0039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395601">
            <w:pPr>
              <w:pStyle w:val="TableParagraph"/>
              <w:spacing w:before="82"/>
              <w:ind w:left="-55" w:right="108"/>
              <w:rPr>
                <w:sz w:val="21"/>
              </w:rPr>
            </w:pPr>
            <w:r>
              <w:rPr>
                <w:spacing w:val="-1"/>
                <w:sz w:val="21"/>
              </w:rPr>
              <w:t>Творческое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395601">
            <w:pPr>
              <w:pStyle w:val="TableParagraph"/>
              <w:spacing w:before="82"/>
              <w:ind w:left="-55" w:right="108"/>
              <w:rPr>
                <w:sz w:val="21"/>
              </w:rPr>
            </w:pPr>
            <w:r>
              <w:rPr>
                <w:spacing w:val="-1"/>
                <w:sz w:val="21"/>
              </w:rPr>
              <w:t>Внутреннее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395601">
            <w:pPr>
              <w:pStyle w:val="TableParagraph"/>
              <w:spacing w:before="82"/>
              <w:ind w:left="-55" w:right="108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395601">
            <w:pPr>
              <w:pStyle w:val="TableParagraph"/>
              <w:spacing w:before="82"/>
              <w:ind w:left="-55" w:right="108"/>
              <w:rPr>
                <w:sz w:val="21"/>
              </w:rPr>
            </w:pPr>
            <w:r>
              <w:rPr>
                <w:sz w:val="21"/>
              </w:rPr>
              <w:t>просмотр,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прослушивание,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творческого задания,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395601">
            <w:pPr>
              <w:pStyle w:val="TableParagraph"/>
              <w:spacing w:before="82"/>
              <w:ind w:left="-55" w:right="108"/>
              <w:rPr>
                <w:sz w:val="21"/>
              </w:rPr>
            </w:pPr>
            <w:r>
              <w:rPr>
                <w:sz w:val="21"/>
              </w:rPr>
              <w:t>русский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395601">
            <w:pPr>
              <w:pStyle w:val="TableParagraph"/>
              <w:spacing w:before="82"/>
              <w:ind w:left="-55" w:right="108"/>
              <w:rPr>
                <w:sz w:val="21"/>
              </w:rPr>
            </w:pPr>
            <w:r>
              <w:rPr>
                <w:sz w:val="21"/>
              </w:rPr>
              <w:t>Граждане РФ,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Иностранные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граждане и лица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25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25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25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25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25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77" w:line="242" w:lineRule="auto"/>
              <w:ind w:left="-55" w:right="108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Профессиональное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испытание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77" w:line="242" w:lineRule="auto"/>
              <w:ind w:left="-55" w:right="108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Внутреннее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77"/>
              <w:ind w:left="-55" w:right="108"/>
              <w:jc w:val="both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77"/>
              <w:ind w:left="-55" w:right="108"/>
              <w:jc w:val="both"/>
              <w:rPr>
                <w:sz w:val="21"/>
              </w:rPr>
            </w:pPr>
            <w:r>
              <w:rPr>
                <w:sz w:val="21"/>
              </w:rPr>
              <w:t>просмотр,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прослушивание,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творческого задания,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собеседование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77" w:line="242" w:lineRule="auto"/>
              <w:ind w:left="-55" w:right="108"/>
              <w:jc w:val="both"/>
              <w:rPr>
                <w:sz w:val="21"/>
              </w:rPr>
            </w:pPr>
            <w:r>
              <w:rPr>
                <w:sz w:val="21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77"/>
              <w:ind w:left="-55" w:right="108"/>
              <w:jc w:val="both"/>
              <w:rPr>
                <w:sz w:val="21"/>
              </w:rPr>
            </w:pPr>
            <w:r>
              <w:rPr>
                <w:sz w:val="21"/>
              </w:rPr>
              <w:t>Граждане РФ,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Иностранные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граждане и лица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25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25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25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25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25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82"/>
              <w:ind w:left="-55" w:right="108"/>
              <w:jc w:val="both"/>
              <w:rPr>
                <w:sz w:val="21"/>
              </w:rPr>
            </w:pPr>
            <w:r>
              <w:rPr>
                <w:sz w:val="21"/>
              </w:rPr>
              <w:t>Литература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82"/>
              <w:ind w:left="-55" w:right="108"/>
              <w:jc w:val="both"/>
              <w:rPr>
                <w:sz w:val="21"/>
              </w:rPr>
            </w:pPr>
            <w:r>
              <w:rPr>
                <w:sz w:val="21"/>
              </w:rPr>
              <w:t>ЕГЭ, Внутреннее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82"/>
              <w:ind w:left="-55" w:right="108"/>
              <w:jc w:val="both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82"/>
              <w:ind w:left="-55" w:right="108"/>
              <w:jc w:val="both"/>
              <w:rPr>
                <w:sz w:val="21"/>
              </w:rPr>
            </w:pPr>
            <w:r>
              <w:rPr>
                <w:sz w:val="21"/>
                <w:szCs w:val="21"/>
                <w:lang w:eastAsia="ru-RU"/>
              </w:rPr>
              <w:t xml:space="preserve">ЕГЭ или </w:t>
            </w:r>
            <w:r w:rsidRPr="00B87081">
              <w:rPr>
                <w:sz w:val="21"/>
                <w:szCs w:val="21"/>
                <w:lang w:eastAsia="ru-RU"/>
              </w:rPr>
              <w:t>комплексное контрольное задание, состоящее из теста и сочинения-миниатюры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82"/>
              <w:ind w:left="-55" w:right="108"/>
              <w:jc w:val="both"/>
              <w:rPr>
                <w:sz w:val="21"/>
              </w:rPr>
            </w:pPr>
            <w:r>
              <w:rPr>
                <w:sz w:val="21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82"/>
              <w:ind w:left="-55" w:right="108"/>
              <w:jc w:val="both"/>
              <w:rPr>
                <w:sz w:val="21"/>
              </w:rPr>
            </w:pPr>
            <w:r>
              <w:rPr>
                <w:sz w:val="21"/>
              </w:rPr>
              <w:t>Граждане РФ,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Иностранные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граждане и лица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гражданства</w:t>
            </w:r>
          </w:p>
        </w:tc>
      </w:tr>
      <w:tr w:rsidR="00395601" w:rsidRPr="008F4424" w:rsidTr="009836FE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25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25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25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25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2541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82"/>
              <w:ind w:left="-55" w:right="108"/>
              <w:jc w:val="both"/>
              <w:rPr>
                <w:sz w:val="21"/>
              </w:rPr>
            </w:pPr>
            <w:r>
              <w:rPr>
                <w:sz w:val="21"/>
              </w:rPr>
              <w:t>Русский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язык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82"/>
              <w:ind w:left="-55" w:right="108"/>
              <w:jc w:val="both"/>
              <w:rPr>
                <w:sz w:val="21"/>
              </w:rPr>
            </w:pPr>
            <w:r>
              <w:rPr>
                <w:sz w:val="21"/>
              </w:rPr>
              <w:t>ЕГЭ, Внутреннее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82"/>
              <w:ind w:left="-55" w:right="108"/>
              <w:jc w:val="both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82"/>
              <w:ind w:left="-55" w:right="108"/>
              <w:jc w:val="both"/>
              <w:rPr>
                <w:sz w:val="21"/>
              </w:rPr>
            </w:pPr>
            <w:r>
              <w:rPr>
                <w:sz w:val="21"/>
              </w:rPr>
              <w:t>ЕГЭ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диктант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82"/>
              <w:ind w:left="-55" w:right="108"/>
              <w:jc w:val="both"/>
              <w:rPr>
                <w:sz w:val="21"/>
              </w:rPr>
            </w:pPr>
            <w:r>
              <w:rPr>
                <w:sz w:val="21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2541AB">
            <w:pPr>
              <w:pStyle w:val="TableParagraph"/>
              <w:spacing w:before="82"/>
              <w:ind w:left="-55" w:right="108"/>
              <w:jc w:val="both"/>
              <w:rPr>
                <w:sz w:val="21"/>
              </w:rPr>
            </w:pPr>
            <w:r>
              <w:rPr>
                <w:sz w:val="21"/>
              </w:rPr>
              <w:t>Граждане РФ,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Иностранные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граждане и лица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без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гражданства</w:t>
            </w:r>
          </w:p>
        </w:tc>
      </w:tr>
      <w:tr w:rsidR="00395601" w:rsidRPr="008F4424" w:rsidTr="009E572A">
        <w:tc>
          <w:tcPr>
            <w:tcW w:w="390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39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54.03.01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Дизайн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Диджитал-дизайн (набор 2024);</w:t>
            </w:r>
          </w:p>
          <w:p w:rsidR="00395601" w:rsidRPr="008F4424" w:rsidRDefault="00395601" w:rsidP="007550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изайн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среды и интерьера 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2024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Очная</w:t>
            </w: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F815EE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5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Профессиональное испытание</w:t>
            </w:r>
          </w:p>
          <w:p w:rsidR="00395601" w:rsidRPr="00F815EE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5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(Рисунок, Живопись)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творческого задания, просмотр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F815EE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5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Творческое испытание</w:t>
            </w:r>
          </w:p>
          <w:p w:rsidR="00395601" w:rsidRPr="00F815EE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5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(Композиция)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творческого задания, просмотр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E256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 или </w:t>
            </w:r>
            <w:r w:rsidRPr="00B870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комплексное контрольное задание, состоящее из теста и сочинения-миниатюры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диктант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39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54.03.03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 костюма и текстиля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7550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 костюма и текстиля 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F815EE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5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Профессиональное испытание</w:t>
            </w:r>
          </w:p>
          <w:p w:rsidR="00395601" w:rsidRPr="00F815EE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5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(Рисунок, Живопись)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творческого задания, просмотр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F815EE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5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Творческое испытание</w:t>
            </w:r>
          </w:p>
          <w:p w:rsidR="00395601" w:rsidRPr="00F815EE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15EE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(Композиция)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творческого задания, просмотр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 или </w:t>
            </w:r>
            <w:r w:rsidRPr="00B870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комплексное контрольное задание, состоящее из теста и </w:t>
            </w:r>
            <w:r w:rsidRPr="00B870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сочинения-миниатюры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</w:t>
            </w:r>
          </w:p>
        </w:tc>
      </w:tr>
      <w:tr w:rsidR="00395601" w:rsidRPr="008F4424" w:rsidTr="009E572A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8" w:type="dxa"/>
            <w:vMerge/>
            <w:shd w:val="clear" w:color="auto" w:fill="auto"/>
            <w:vAlign w:val="center"/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6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4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0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диктант</w:t>
            </w:r>
          </w:p>
        </w:tc>
        <w:tc>
          <w:tcPr>
            <w:tcW w:w="113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36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395601" w:rsidRPr="008F4424" w:rsidRDefault="00395601" w:rsidP="005B6D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</w:tbl>
    <w:p w:rsidR="00A90E6D" w:rsidRDefault="00A90E6D" w:rsidP="008F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A90E6D" w:rsidRPr="008F4424" w:rsidRDefault="00A90E6D" w:rsidP="008F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117"/>
        <w:gridCol w:w="1559"/>
        <w:gridCol w:w="1843"/>
        <w:gridCol w:w="958"/>
        <w:gridCol w:w="1995"/>
        <w:gridCol w:w="1773"/>
        <w:gridCol w:w="1227"/>
        <w:gridCol w:w="2087"/>
        <w:gridCol w:w="1174"/>
        <w:gridCol w:w="1725"/>
      </w:tblGrid>
      <w:tr w:rsidR="008F4424" w:rsidRPr="00870BD8" w:rsidTr="002541AB">
        <w:trPr>
          <w:tblHeader/>
        </w:trPr>
        <w:tc>
          <w:tcPr>
            <w:tcW w:w="3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1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направления подготовки</w:t>
            </w:r>
          </w:p>
        </w:tc>
        <w:tc>
          <w:tcPr>
            <w:tcW w:w="1559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84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958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99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Вступительные испытания (в порядке приоритета)</w:t>
            </w:r>
          </w:p>
        </w:tc>
        <w:tc>
          <w:tcPr>
            <w:tcW w:w="177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вступительного испытания</w:t>
            </w:r>
          </w:p>
        </w:tc>
        <w:tc>
          <w:tcPr>
            <w:tcW w:w="12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Минимальное количество баллов</w:t>
            </w:r>
          </w:p>
        </w:tc>
        <w:tc>
          <w:tcPr>
            <w:tcW w:w="208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проведения вступительных испытаний, проводимых организацией самостоятельно</w:t>
            </w:r>
          </w:p>
        </w:tc>
        <w:tc>
          <w:tcPr>
            <w:tcW w:w="117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языке (языках), на котором осуществляется сдача вступительного испытания</w:t>
            </w:r>
          </w:p>
        </w:tc>
        <w:tc>
          <w:tcPr>
            <w:tcW w:w="172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абитуриентов</w:t>
            </w:r>
          </w:p>
        </w:tc>
      </w:tr>
      <w:tr w:rsidR="008F4424" w:rsidRPr="008F4424" w:rsidTr="00870BD8">
        <w:tc>
          <w:tcPr>
            <w:tcW w:w="15848" w:type="dxa"/>
            <w:gridSpan w:val="11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Высшее образование - Магистратура</w:t>
            </w:r>
          </w:p>
        </w:tc>
      </w:tr>
      <w:tr w:rsidR="002541AB" w:rsidRPr="008F4424" w:rsidTr="002541AB">
        <w:tc>
          <w:tcPr>
            <w:tcW w:w="3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Default="002541AB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46.04.02</w:t>
            </w:r>
          </w:p>
        </w:tc>
        <w:tc>
          <w:tcPr>
            <w:tcW w:w="1559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Документоведение и архивоведение</w:t>
            </w:r>
          </w:p>
        </w:tc>
        <w:tc>
          <w:tcPr>
            <w:tcW w:w="184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Default="002541AB" w:rsidP="007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документами в органах государственной власти и местного самоуправления (набор 202</w:t>
            </w:r>
            <w:r w:rsidR="00755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99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 по дисциплинам направления</w:t>
            </w:r>
          </w:p>
        </w:tc>
        <w:tc>
          <w:tcPr>
            <w:tcW w:w="177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2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8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117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2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2541AB" w:rsidRPr="008F4424" w:rsidTr="002541AB">
        <w:tc>
          <w:tcPr>
            <w:tcW w:w="3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Default="002541AB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Default="002541AB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50.04.01</w:t>
            </w:r>
          </w:p>
        </w:tc>
        <w:tc>
          <w:tcPr>
            <w:tcW w:w="1559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Default="002541AB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Искусства и гуманитарные науки</w:t>
            </w:r>
          </w:p>
        </w:tc>
        <w:tc>
          <w:tcPr>
            <w:tcW w:w="184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Default="002541AB" w:rsidP="007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Методика преподавания иностранных языков и культур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(набор 202</w:t>
            </w:r>
            <w:r w:rsidR="00755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Заочная</w:t>
            </w:r>
          </w:p>
        </w:tc>
        <w:tc>
          <w:tcPr>
            <w:tcW w:w="199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 по дисциплинам направления</w:t>
            </w:r>
          </w:p>
        </w:tc>
        <w:tc>
          <w:tcPr>
            <w:tcW w:w="177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2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8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117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2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8F4424" w:rsidRPr="008F4424" w:rsidTr="002541AB">
        <w:tc>
          <w:tcPr>
            <w:tcW w:w="3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2541AB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11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51.04.01</w:t>
            </w:r>
          </w:p>
        </w:tc>
        <w:tc>
          <w:tcPr>
            <w:tcW w:w="1559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Культурология</w:t>
            </w:r>
          </w:p>
        </w:tc>
        <w:tc>
          <w:tcPr>
            <w:tcW w:w="184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266E3A" w:rsidP="007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Теория и история культуры</w:t>
            </w:r>
            <w:r w:rsidR="008F4424"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r w:rsidR="00EA2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</w:t>
            </w:r>
            <w:r w:rsidR="00755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8F4424"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7550D8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Очная/</w:t>
            </w:r>
            <w:r w:rsidR="00266E3A"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99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 по дисциплинам направления</w:t>
            </w:r>
          </w:p>
        </w:tc>
        <w:tc>
          <w:tcPr>
            <w:tcW w:w="177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2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8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117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2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2541AB" w:rsidRPr="008F4424" w:rsidTr="002541AB">
        <w:tc>
          <w:tcPr>
            <w:tcW w:w="3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Default="002541AB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1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51.04.02</w:t>
            </w:r>
          </w:p>
        </w:tc>
        <w:tc>
          <w:tcPr>
            <w:tcW w:w="1559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Народная художественная культура</w:t>
            </w:r>
          </w:p>
        </w:tc>
        <w:tc>
          <w:tcPr>
            <w:tcW w:w="184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Default="002541AB" w:rsidP="007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Хореография. Преподавание хореографических дисциплин (набор 202</w:t>
            </w:r>
            <w:r w:rsidR="00755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99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 по дисциплинам направления</w:t>
            </w:r>
          </w:p>
        </w:tc>
        <w:tc>
          <w:tcPr>
            <w:tcW w:w="177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2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8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117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2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8F4424" w:rsidRPr="008F4424" w:rsidTr="002541AB">
        <w:tc>
          <w:tcPr>
            <w:tcW w:w="3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2541AB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51.04.03</w:t>
            </w:r>
          </w:p>
        </w:tc>
        <w:tc>
          <w:tcPr>
            <w:tcW w:w="1559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Социально-культурная деятельность</w:t>
            </w:r>
          </w:p>
        </w:tc>
        <w:tc>
          <w:tcPr>
            <w:tcW w:w="184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7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Менеджмент социально-культурной деятельности (</w:t>
            </w:r>
            <w:r w:rsidR="00EA245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</w:t>
            </w:r>
            <w:r w:rsidR="00755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DA08BF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Очная/ </w:t>
            </w:r>
            <w:r w:rsidR="008F4424"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99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 по дисциплинам направления</w:t>
            </w:r>
          </w:p>
        </w:tc>
        <w:tc>
          <w:tcPr>
            <w:tcW w:w="177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2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8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117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2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EA2451" w:rsidRPr="008F4424" w:rsidTr="002541AB">
        <w:tc>
          <w:tcPr>
            <w:tcW w:w="3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Default="002541AB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1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51.04.04</w:t>
            </w:r>
          </w:p>
        </w:tc>
        <w:tc>
          <w:tcPr>
            <w:tcW w:w="1559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184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7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Музеология и охрана объектов культурного и природного наследия 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</w:t>
            </w:r>
            <w:r w:rsidR="00755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DA08BF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Очная/ </w:t>
            </w:r>
            <w:r w:rsidR="00EA2451"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199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 по дисциплинам направления</w:t>
            </w:r>
          </w:p>
        </w:tc>
        <w:tc>
          <w:tcPr>
            <w:tcW w:w="177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2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8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D5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117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2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EA2451" w:rsidRPr="008F4424" w:rsidTr="002541AB">
        <w:tc>
          <w:tcPr>
            <w:tcW w:w="3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2541AB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1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51.04.06</w:t>
            </w:r>
          </w:p>
        </w:tc>
        <w:tc>
          <w:tcPr>
            <w:tcW w:w="1559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Библиотечно-информационная деятельность</w:t>
            </w:r>
          </w:p>
        </w:tc>
        <w:tc>
          <w:tcPr>
            <w:tcW w:w="184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7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Теория и методология управления библиотечно-информационной деятельностью (</w:t>
            </w:r>
            <w:r w:rsidR="00FC55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</w:t>
            </w:r>
            <w:r w:rsidR="00755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 / Заочная</w:t>
            </w:r>
          </w:p>
        </w:tc>
        <w:tc>
          <w:tcPr>
            <w:tcW w:w="199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 по дисциплинам направления</w:t>
            </w:r>
          </w:p>
        </w:tc>
        <w:tc>
          <w:tcPr>
            <w:tcW w:w="177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2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8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117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2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2541AB" w:rsidRPr="008F4424" w:rsidTr="002541AB">
        <w:tc>
          <w:tcPr>
            <w:tcW w:w="3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Default="002541AB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111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2541AB" w:rsidRDefault="002541AB" w:rsidP="002541AB">
            <w:pPr>
              <w:pStyle w:val="TableParagraph"/>
              <w:spacing w:before="82"/>
              <w:rPr>
                <w:sz w:val="20"/>
                <w:szCs w:val="20"/>
              </w:rPr>
            </w:pPr>
            <w:r w:rsidRPr="002541AB">
              <w:rPr>
                <w:sz w:val="20"/>
                <w:szCs w:val="20"/>
              </w:rPr>
              <w:t>53.04.01</w:t>
            </w:r>
          </w:p>
        </w:tc>
        <w:tc>
          <w:tcPr>
            <w:tcW w:w="1559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2541AB" w:rsidRDefault="002541AB" w:rsidP="002541AB">
            <w:pPr>
              <w:pStyle w:val="TableParagraph"/>
              <w:spacing w:before="82"/>
              <w:rPr>
                <w:sz w:val="20"/>
                <w:szCs w:val="20"/>
              </w:rPr>
            </w:pPr>
            <w:r w:rsidRPr="002541AB">
              <w:rPr>
                <w:sz w:val="20"/>
                <w:szCs w:val="20"/>
              </w:rPr>
              <w:t>Музыкально-</w:t>
            </w:r>
            <w:r w:rsidRPr="002541AB">
              <w:rPr>
                <w:spacing w:val="-50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инструмента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льное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искусство</w:t>
            </w:r>
          </w:p>
        </w:tc>
        <w:tc>
          <w:tcPr>
            <w:tcW w:w="184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2541AB" w:rsidRDefault="002541AB" w:rsidP="007550D8">
            <w:pPr>
              <w:pStyle w:val="TableParagraph"/>
              <w:spacing w:before="82"/>
              <w:ind w:right="126"/>
              <w:rPr>
                <w:sz w:val="20"/>
                <w:szCs w:val="20"/>
              </w:rPr>
            </w:pPr>
            <w:r w:rsidRPr="002541AB">
              <w:rPr>
                <w:sz w:val="20"/>
                <w:szCs w:val="20"/>
              </w:rPr>
              <w:t>Фортепиано;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Оркестровые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струнные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инструменты;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Оркестровые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духовые и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ударные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инструменты;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Баян,</w:t>
            </w:r>
            <w:r w:rsidRPr="002541AB">
              <w:rPr>
                <w:spacing w:val="-12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аккордеон</w:t>
            </w:r>
            <w:r w:rsidRPr="002541AB">
              <w:rPr>
                <w:spacing w:val="-6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и</w:t>
            </w:r>
            <w:r w:rsidRPr="002541AB">
              <w:rPr>
                <w:spacing w:val="-49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струнные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щипковые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инструменты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(набор</w:t>
            </w:r>
            <w:r w:rsidRPr="002541AB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</w:t>
            </w:r>
            <w:r w:rsidR="007550D8">
              <w:rPr>
                <w:sz w:val="20"/>
                <w:szCs w:val="20"/>
              </w:rPr>
              <w:t>4</w:t>
            </w:r>
            <w:r w:rsidRPr="002541AB">
              <w:rPr>
                <w:sz w:val="20"/>
                <w:szCs w:val="20"/>
              </w:rPr>
              <w:t>)</w:t>
            </w:r>
          </w:p>
        </w:tc>
        <w:tc>
          <w:tcPr>
            <w:tcW w:w="958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2541AB" w:rsidRDefault="002541AB" w:rsidP="002541AB">
            <w:pPr>
              <w:pStyle w:val="TableParagraph"/>
              <w:spacing w:before="82"/>
              <w:rPr>
                <w:sz w:val="20"/>
                <w:szCs w:val="20"/>
              </w:rPr>
            </w:pPr>
            <w:r w:rsidRPr="002541AB">
              <w:rPr>
                <w:sz w:val="20"/>
                <w:szCs w:val="20"/>
              </w:rPr>
              <w:t>Очная</w:t>
            </w:r>
          </w:p>
        </w:tc>
        <w:tc>
          <w:tcPr>
            <w:tcW w:w="199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2541AB" w:rsidRDefault="002541AB" w:rsidP="002541AB">
            <w:pPr>
              <w:pStyle w:val="TableParagraph"/>
              <w:spacing w:before="82"/>
              <w:ind w:right="297"/>
              <w:rPr>
                <w:sz w:val="20"/>
                <w:szCs w:val="20"/>
              </w:rPr>
            </w:pPr>
            <w:r w:rsidRPr="002541AB">
              <w:rPr>
                <w:sz w:val="20"/>
                <w:szCs w:val="20"/>
              </w:rPr>
              <w:t>Исполнение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творческой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программы и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собеседование по</w:t>
            </w:r>
            <w:r w:rsidRPr="002541AB">
              <w:rPr>
                <w:spacing w:val="-50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дисциплинам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направления</w:t>
            </w:r>
          </w:p>
        </w:tc>
        <w:tc>
          <w:tcPr>
            <w:tcW w:w="177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2541AB" w:rsidRDefault="002541AB" w:rsidP="002541AB">
            <w:pPr>
              <w:pStyle w:val="TableParagraph"/>
              <w:spacing w:before="82"/>
              <w:ind w:right="243"/>
              <w:jc w:val="both"/>
              <w:rPr>
                <w:sz w:val="20"/>
                <w:szCs w:val="20"/>
              </w:rPr>
            </w:pPr>
            <w:r w:rsidRPr="002541AB">
              <w:rPr>
                <w:spacing w:val="-1"/>
                <w:sz w:val="20"/>
                <w:szCs w:val="20"/>
              </w:rPr>
              <w:t>Внутренне</w:t>
            </w:r>
            <w:r>
              <w:rPr>
                <w:spacing w:val="-1"/>
                <w:sz w:val="20"/>
                <w:szCs w:val="20"/>
              </w:rPr>
              <w:t>е</w:t>
            </w:r>
            <w:r w:rsidRPr="002541AB">
              <w:rPr>
                <w:spacing w:val="-50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испытание</w:t>
            </w:r>
          </w:p>
        </w:tc>
        <w:tc>
          <w:tcPr>
            <w:tcW w:w="12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2541AB" w:rsidRDefault="002541AB" w:rsidP="002541AB">
            <w:pPr>
              <w:pStyle w:val="TableParagraph"/>
              <w:spacing w:before="82"/>
              <w:ind w:right="95"/>
              <w:jc w:val="center"/>
              <w:rPr>
                <w:sz w:val="20"/>
                <w:szCs w:val="20"/>
              </w:rPr>
            </w:pPr>
            <w:r w:rsidRPr="002541AB">
              <w:rPr>
                <w:sz w:val="20"/>
                <w:szCs w:val="20"/>
              </w:rPr>
              <w:t>80</w:t>
            </w:r>
          </w:p>
        </w:tc>
        <w:tc>
          <w:tcPr>
            <w:tcW w:w="208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2541AB" w:rsidRDefault="002541AB" w:rsidP="002541AB">
            <w:pPr>
              <w:pStyle w:val="TableParagraph"/>
              <w:spacing w:before="82"/>
              <w:ind w:right="501"/>
              <w:rPr>
                <w:sz w:val="20"/>
                <w:szCs w:val="20"/>
              </w:rPr>
            </w:pPr>
            <w:r w:rsidRPr="002541AB">
              <w:rPr>
                <w:sz w:val="20"/>
                <w:szCs w:val="20"/>
              </w:rPr>
              <w:t>прослушивание,</w:t>
            </w:r>
            <w:r w:rsidRPr="002541AB">
              <w:rPr>
                <w:spacing w:val="-50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17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2541AB" w:rsidRDefault="002541AB" w:rsidP="002541AB">
            <w:pPr>
              <w:pStyle w:val="TableParagraph"/>
              <w:spacing w:before="82"/>
              <w:ind w:right="53"/>
              <w:rPr>
                <w:sz w:val="20"/>
                <w:szCs w:val="20"/>
              </w:rPr>
            </w:pPr>
            <w:r w:rsidRPr="002541A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2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2541AB" w:rsidRDefault="002541AB" w:rsidP="002541AB">
            <w:pPr>
              <w:pStyle w:val="TableParagraph"/>
              <w:spacing w:before="82"/>
              <w:ind w:right="142"/>
              <w:rPr>
                <w:sz w:val="20"/>
                <w:szCs w:val="20"/>
              </w:rPr>
            </w:pPr>
            <w:r w:rsidRPr="002541AB">
              <w:rPr>
                <w:sz w:val="20"/>
                <w:szCs w:val="20"/>
              </w:rPr>
              <w:t>Граждане РФ,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Иностранные</w:t>
            </w:r>
            <w:r w:rsidRPr="002541AB">
              <w:rPr>
                <w:spacing w:val="1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граждане</w:t>
            </w:r>
            <w:r w:rsidRPr="002541AB">
              <w:rPr>
                <w:spacing w:val="-10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и</w:t>
            </w:r>
            <w:r w:rsidRPr="002541AB">
              <w:rPr>
                <w:spacing w:val="-6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лица</w:t>
            </w:r>
            <w:r w:rsidRPr="002541AB">
              <w:rPr>
                <w:spacing w:val="-49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без</w:t>
            </w:r>
            <w:r w:rsidRPr="002541AB">
              <w:rPr>
                <w:spacing w:val="-4"/>
                <w:sz w:val="20"/>
                <w:szCs w:val="20"/>
              </w:rPr>
              <w:t xml:space="preserve"> </w:t>
            </w:r>
            <w:r w:rsidRPr="002541AB">
              <w:rPr>
                <w:sz w:val="20"/>
                <w:szCs w:val="20"/>
              </w:rPr>
              <w:t>гражданства</w:t>
            </w:r>
          </w:p>
        </w:tc>
      </w:tr>
      <w:tr w:rsidR="00EA2451" w:rsidRPr="008F4424" w:rsidTr="002541AB">
        <w:tc>
          <w:tcPr>
            <w:tcW w:w="3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2541AB" w:rsidP="004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1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53.04.06</w:t>
            </w:r>
          </w:p>
        </w:tc>
        <w:tc>
          <w:tcPr>
            <w:tcW w:w="1559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Музыкознание и музыкально-прикладное искусство</w:t>
            </w:r>
          </w:p>
        </w:tc>
        <w:tc>
          <w:tcPr>
            <w:tcW w:w="184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7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Музыковедение (</w:t>
            </w:r>
            <w:r w:rsidR="00FC557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</w:t>
            </w:r>
            <w:r w:rsidR="00755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26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Очная </w:t>
            </w:r>
            <w:r w:rsidR="002541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 Заочная</w:t>
            </w:r>
          </w:p>
        </w:tc>
        <w:tc>
          <w:tcPr>
            <w:tcW w:w="199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 по дисциплинам направления</w:t>
            </w:r>
          </w:p>
        </w:tc>
        <w:tc>
          <w:tcPr>
            <w:tcW w:w="177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2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8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117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2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EA2451" w:rsidRPr="008F4424" w:rsidRDefault="00EA2451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2541AB" w:rsidRPr="008F4424" w:rsidTr="002541AB">
        <w:tc>
          <w:tcPr>
            <w:tcW w:w="3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Default="002541AB" w:rsidP="004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53.04.02</w:t>
            </w:r>
          </w:p>
        </w:tc>
        <w:tc>
          <w:tcPr>
            <w:tcW w:w="1559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Вокальное искусство</w:t>
            </w:r>
          </w:p>
        </w:tc>
        <w:tc>
          <w:tcPr>
            <w:tcW w:w="184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Default="002541AB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Академическое пение;</w:t>
            </w:r>
          </w:p>
          <w:p w:rsidR="002541AB" w:rsidRPr="008F4424" w:rsidRDefault="002541AB" w:rsidP="007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Эстрадно-джазовое пение (набор 202</w:t>
            </w:r>
            <w:r w:rsidR="00755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26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99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 по дисциплинам направления</w:t>
            </w:r>
          </w:p>
        </w:tc>
        <w:tc>
          <w:tcPr>
            <w:tcW w:w="177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2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8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117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2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2541AB" w:rsidRPr="008F4424" w:rsidTr="002541AB">
        <w:tc>
          <w:tcPr>
            <w:tcW w:w="3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Default="002541AB" w:rsidP="004E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54.04.01</w:t>
            </w:r>
          </w:p>
        </w:tc>
        <w:tc>
          <w:tcPr>
            <w:tcW w:w="1559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Дизайн</w:t>
            </w:r>
          </w:p>
        </w:tc>
        <w:tc>
          <w:tcPr>
            <w:tcW w:w="184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Дизайн среды</w:t>
            </w:r>
          </w:p>
          <w:p w:rsidR="002541AB" w:rsidRPr="008F4424" w:rsidRDefault="002541AB" w:rsidP="0075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(набор 202</w:t>
            </w:r>
            <w:r w:rsidR="007550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58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199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 по дисциплинам направления</w:t>
            </w:r>
          </w:p>
        </w:tc>
        <w:tc>
          <w:tcPr>
            <w:tcW w:w="177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2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8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собеседование</w:t>
            </w:r>
          </w:p>
        </w:tc>
        <w:tc>
          <w:tcPr>
            <w:tcW w:w="117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2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2541AB" w:rsidRPr="008F4424" w:rsidRDefault="002541AB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</w:tbl>
    <w:p w:rsidR="002541AB" w:rsidRDefault="002541AB" w:rsidP="008F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2541AB" w:rsidRPr="008F4424" w:rsidRDefault="002541AB" w:rsidP="008F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975"/>
        <w:gridCol w:w="1559"/>
        <w:gridCol w:w="1843"/>
        <w:gridCol w:w="1104"/>
        <w:gridCol w:w="2015"/>
        <w:gridCol w:w="1782"/>
        <w:gridCol w:w="1194"/>
        <w:gridCol w:w="2127"/>
        <w:gridCol w:w="1134"/>
        <w:gridCol w:w="1752"/>
      </w:tblGrid>
      <w:tr w:rsidR="008F4424" w:rsidRPr="00870BD8" w:rsidTr="00C757F0">
        <w:trPr>
          <w:tblHeader/>
        </w:trPr>
        <w:tc>
          <w:tcPr>
            <w:tcW w:w="390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97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направления подготовки</w:t>
            </w:r>
          </w:p>
        </w:tc>
        <w:tc>
          <w:tcPr>
            <w:tcW w:w="1559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направления подготовки</w:t>
            </w:r>
          </w:p>
        </w:tc>
        <w:tc>
          <w:tcPr>
            <w:tcW w:w="1843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10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Вступительные испытания (в порядке приоритета)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вступительного испытания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Минимальное количество баллов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проведения вступительных испытаний, проводимых организацией самостоятельно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языке (языках), на котором осуществляется сдача вступительного испытания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F4424" w:rsidRPr="00870BD8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B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абитуриентов</w:t>
            </w:r>
          </w:p>
        </w:tc>
      </w:tr>
      <w:tr w:rsidR="008F4424" w:rsidRPr="008F4424" w:rsidTr="00870BD8">
        <w:tc>
          <w:tcPr>
            <w:tcW w:w="15875" w:type="dxa"/>
            <w:gridSpan w:val="11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F4424" w:rsidRPr="008F4424" w:rsidRDefault="008F4424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Высшее образование - Специалитет</w:t>
            </w:r>
          </w:p>
        </w:tc>
      </w:tr>
      <w:tr w:rsidR="00C757F0" w:rsidRPr="008F4424" w:rsidTr="00C757F0">
        <w:tc>
          <w:tcPr>
            <w:tcW w:w="390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ind w:left="-23"/>
              <w:jc w:val="both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53.05.03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ind w:left="-89"/>
              <w:jc w:val="both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Музыкальная звукорежиссура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DA08BF">
            <w:pPr>
              <w:pStyle w:val="TableParagraph"/>
              <w:ind w:left="-89"/>
              <w:jc w:val="both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 xml:space="preserve">Музыкальная звукорежиссура </w:t>
            </w:r>
            <w:r w:rsidRPr="00C757F0"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(набор 202</w:t>
            </w:r>
            <w:r w:rsidR="00DA08BF">
              <w:rPr>
                <w:sz w:val="20"/>
                <w:szCs w:val="20"/>
              </w:rPr>
              <w:t>4</w:t>
            </w:r>
            <w:r w:rsidRPr="00C757F0">
              <w:rPr>
                <w:sz w:val="20"/>
                <w:szCs w:val="20"/>
              </w:rPr>
              <w:t>)</w:t>
            </w:r>
          </w:p>
        </w:tc>
        <w:tc>
          <w:tcPr>
            <w:tcW w:w="1104" w:type="dxa"/>
            <w:vMerge w:val="restart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ind w:left="-89"/>
              <w:jc w:val="both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Очная /</w:t>
            </w:r>
            <w:r w:rsidRPr="00C757F0">
              <w:rPr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Заочная</w:t>
            </w: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spacing w:before="77" w:line="242" w:lineRule="auto"/>
              <w:ind w:left="88"/>
              <w:jc w:val="both"/>
              <w:rPr>
                <w:sz w:val="20"/>
                <w:szCs w:val="20"/>
              </w:rPr>
            </w:pPr>
            <w:r w:rsidRPr="00C757F0">
              <w:rPr>
                <w:spacing w:val="-1"/>
                <w:sz w:val="20"/>
                <w:szCs w:val="20"/>
              </w:rPr>
              <w:t>Профессиональное</w:t>
            </w:r>
            <w:r w:rsidRPr="00C757F0">
              <w:rPr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испытание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spacing w:before="77" w:line="242" w:lineRule="auto"/>
              <w:ind w:left="93"/>
              <w:jc w:val="both"/>
              <w:rPr>
                <w:sz w:val="20"/>
                <w:szCs w:val="20"/>
              </w:rPr>
            </w:pPr>
            <w:r w:rsidRPr="00C757F0">
              <w:rPr>
                <w:spacing w:val="-1"/>
                <w:sz w:val="20"/>
                <w:szCs w:val="20"/>
              </w:rPr>
              <w:t>Внутреннее</w:t>
            </w:r>
            <w:r w:rsidRPr="00C757F0">
              <w:rPr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spacing w:before="77"/>
              <w:ind w:left="97"/>
              <w:jc w:val="center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spacing w:before="77"/>
              <w:ind w:left="95"/>
              <w:jc w:val="both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просмотр,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прослушивание,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выполнение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творческого задания,</w:t>
            </w:r>
            <w:r w:rsidRPr="00C757F0">
              <w:rPr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spacing w:before="77" w:line="242" w:lineRule="auto"/>
              <w:ind w:left="91"/>
              <w:jc w:val="both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spacing w:before="77"/>
              <w:ind w:left="92"/>
              <w:jc w:val="both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Граждане РФ,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Иностранные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граждане</w:t>
            </w:r>
            <w:r w:rsidRPr="00C757F0">
              <w:rPr>
                <w:spacing w:val="-10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и</w:t>
            </w:r>
            <w:r w:rsidRPr="00C757F0">
              <w:rPr>
                <w:spacing w:val="-6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лица</w:t>
            </w:r>
            <w:r w:rsidRPr="00C757F0">
              <w:rPr>
                <w:spacing w:val="-49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без</w:t>
            </w:r>
            <w:r w:rsidRPr="00C757F0">
              <w:rPr>
                <w:spacing w:val="-4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гражданства</w:t>
            </w:r>
          </w:p>
        </w:tc>
      </w:tr>
      <w:tr w:rsidR="00C757F0" w:rsidRPr="008F4424" w:rsidTr="00C757F0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Творческое</w:t>
            </w:r>
            <w:r w:rsidRPr="00C757F0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Внутреннее</w:t>
            </w:r>
            <w:r w:rsidRPr="00C757F0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просмотр,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прослушивание,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творческого задания,</w:t>
            </w:r>
            <w:r w:rsidRPr="00C757F0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Граждане РФ,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Иностранные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Pr="00C757F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57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C757F0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C757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гражданства</w:t>
            </w:r>
          </w:p>
        </w:tc>
      </w:tr>
      <w:tr w:rsidR="00C757F0" w:rsidRPr="008F4424" w:rsidTr="00C757F0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ЕГЭ, Внутреннее</w:t>
            </w:r>
            <w:r w:rsidRPr="00C757F0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ЕГЭ или комплексное контрольное задание, состоящее из теста и сочинения-миниатюры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Граждане РФ,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Иностранные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Pr="00C757F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57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</w:tr>
      <w:tr w:rsidR="00C757F0" w:rsidRPr="008F4424" w:rsidTr="00C757F0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C757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ЕГЭ, Внутреннее</w:t>
            </w:r>
            <w:r w:rsidRPr="00C757F0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r w:rsidRPr="00C757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Граждане РФ,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Иностранные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Pr="00C757F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57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C757F0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C757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гражданства</w:t>
            </w:r>
          </w:p>
        </w:tc>
      </w:tr>
      <w:tr w:rsidR="00C757F0" w:rsidRPr="008F4424" w:rsidTr="00C757F0">
        <w:tc>
          <w:tcPr>
            <w:tcW w:w="390" w:type="dxa"/>
            <w:vMerge w:val="restart"/>
            <w:shd w:val="clear" w:color="auto" w:fill="auto"/>
            <w:vAlign w:val="center"/>
            <w:hideMark/>
          </w:tcPr>
          <w:p w:rsidR="00C757F0" w:rsidRPr="008F4424" w:rsidRDefault="00C757F0" w:rsidP="00C7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:rsidR="00C757F0" w:rsidRPr="008F4424" w:rsidRDefault="00C757F0" w:rsidP="00C7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54.05.02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757F0" w:rsidRPr="008F4424" w:rsidRDefault="00C757F0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Живопись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757F0" w:rsidRPr="008F4424" w:rsidRDefault="00C757F0" w:rsidP="00DA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Станковая живопись 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202</w:t>
            </w:r>
            <w:r w:rsidR="00DA08B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C757F0" w:rsidRPr="008F4424" w:rsidRDefault="00C757F0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Default="00C757F0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Профессиональное испытание</w:t>
            </w:r>
          </w:p>
          <w:p w:rsidR="00C757F0" w:rsidRPr="008F4424" w:rsidRDefault="00C757F0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(рисунок, живопись)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C7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творческого задания, просмотр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C757F0" w:rsidRPr="008F4424" w:rsidTr="00C757F0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Default="00C757F0" w:rsidP="00C75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Творческое испытание</w:t>
            </w:r>
          </w:p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(композиция)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Внутреннее 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творческого задания, просмотр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C757F0" w:rsidRPr="008F4424" w:rsidTr="00C757F0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ЕГЭ или </w:t>
            </w:r>
            <w:r w:rsidRPr="00B870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комплексное контрольное задание, состоящее из теста и сочинения-миниатюры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C757F0" w:rsidRPr="008F4424" w:rsidTr="00C757F0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ЕГЭ, Внутреннее 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ЕГЭ или диктант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44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Граждане РФ, Иностранные граждане и лица без гражданства</w:t>
            </w:r>
          </w:p>
        </w:tc>
      </w:tr>
      <w:tr w:rsidR="00C757F0" w:rsidRPr="008F4424" w:rsidTr="00C757F0">
        <w:tc>
          <w:tcPr>
            <w:tcW w:w="390" w:type="dxa"/>
            <w:vMerge w:val="restart"/>
            <w:shd w:val="clear" w:color="auto" w:fill="auto"/>
            <w:vAlign w:val="center"/>
            <w:hideMark/>
          </w:tcPr>
          <w:p w:rsidR="00C757F0" w:rsidRPr="008F4424" w:rsidRDefault="00C757F0" w:rsidP="00C7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:rsidR="00C757F0" w:rsidRPr="00C757F0" w:rsidRDefault="00C757F0" w:rsidP="00C757F0">
            <w:pPr>
              <w:pStyle w:val="TableParagraph"/>
              <w:spacing w:before="77"/>
              <w:ind w:left="110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55.05.01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757F0" w:rsidRPr="00C757F0" w:rsidRDefault="00C757F0" w:rsidP="00C757F0">
            <w:pPr>
              <w:pStyle w:val="TableParagraph"/>
              <w:spacing w:before="77" w:line="242" w:lineRule="auto"/>
              <w:ind w:left="91" w:right="184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Режиссура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кино и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телевидения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757F0" w:rsidRPr="00C757F0" w:rsidRDefault="00C757F0" w:rsidP="00DA08BF">
            <w:pPr>
              <w:pStyle w:val="TableParagraph"/>
              <w:spacing w:before="77"/>
              <w:ind w:left="87" w:right="360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Режиссер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телевизионных</w:t>
            </w:r>
            <w:r w:rsidRPr="00C757F0">
              <w:rPr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фильмов,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телепрограмм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(набор</w:t>
            </w:r>
            <w:r w:rsidRPr="00C757F0">
              <w:rPr>
                <w:spacing w:val="-6"/>
                <w:sz w:val="20"/>
                <w:szCs w:val="20"/>
              </w:rPr>
              <w:t xml:space="preserve"> </w:t>
            </w:r>
            <w:r w:rsidR="0076089C">
              <w:rPr>
                <w:sz w:val="20"/>
                <w:szCs w:val="20"/>
              </w:rPr>
              <w:t>202</w:t>
            </w:r>
            <w:r w:rsidR="00DA08BF">
              <w:rPr>
                <w:sz w:val="20"/>
                <w:szCs w:val="20"/>
              </w:rPr>
              <w:t>4</w:t>
            </w:r>
            <w:r w:rsidRPr="00C757F0">
              <w:rPr>
                <w:sz w:val="20"/>
                <w:szCs w:val="20"/>
              </w:rPr>
              <w:t>)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C757F0" w:rsidRPr="00C757F0" w:rsidRDefault="00C757F0" w:rsidP="00C757F0">
            <w:pPr>
              <w:pStyle w:val="TableParagraph"/>
              <w:spacing w:before="77" w:line="242" w:lineRule="auto"/>
              <w:ind w:left="87" w:right="275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Очная</w:t>
            </w:r>
            <w:r w:rsidR="00DA08BF">
              <w:rPr>
                <w:sz w:val="20"/>
                <w:szCs w:val="20"/>
              </w:rPr>
              <w:t>/ Заочная</w:t>
            </w: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spacing w:before="77" w:line="242" w:lineRule="auto"/>
              <w:ind w:left="88" w:right="197"/>
              <w:rPr>
                <w:sz w:val="20"/>
                <w:szCs w:val="20"/>
              </w:rPr>
            </w:pPr>
            <w:r w:rsidRPr="00C757F0">
              <w:rPr>
                <w:spacing w:val="-1"/>
                <w:sz w:val="20"/>
                <w:szCs w:val="20"/>
              </w:rPr>
              <w:t>Профессиональное</w:t>
            </w:r>
            <w:r w:rsidRPr="00C757F0">
              <w:rPr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испытание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spacing w:before="77" w:line="242" w:lineRule="auto"/>
              <w:rPr>
                <w:sz w:val="20"/>
                <w:szCs w:val="20"/>
              </w:rPr>
            </w:pPr>
            <w:r w:rsidRPr="00C757F0">
              <w:rPr>
                <w:spacing w:val="-1"/>
                <w:sz w:val="20"/>
                <w:szCs w:val="20"/>
              </w:rPr>
              <w:t>Внутреннее</w:t>
            </w:r>
            <w:r w:rsidRPr="00C757F0">
              <w:rPr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spacing w:before="77"/>
              <w:ind w:left="97" w:right="80"/>
              <w:jc w:val="center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spacing w:before="77"/>
              <w:ind w:left="95" w:right="112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просмотр,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прослушивание,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выполнение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творческого задания,</w:t>
            </w:r>
            <w:r w:rsidRPr="00C757F0">
              <w:rPr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spacing w:before="77" w:line="242" w:lineRule="auto"/>
              <w:ind w:left="91" w:right="288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spacing w:before="77"/>
              <w:ind w:left="92" w:right="170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Граждане РФ,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Иностранные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граждане</w:t>
            </w:r>
            <w:r w:rsidRPr="00C757F0">
              <w:rPr>
                <w:spacing w:val="-10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и</w:t>
            </w:r>
            <w:r w:rsidRPr="00C757F0">
              <w:rPr>
                <w:spacing w:val="-6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лица</w:t>
            </w:r>
            <w:r w:rsidRPr="00C757F0">
              <w:rPr>
                <w:spacing w:val="-49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без</w:t>
            </w:r>
            <w:r w:rsidRPr="00C757F0">
              <w:rPr>
                <w:spacing w:val="-4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гражданства</w:t>
            </w:r>
          </w:p>
        </w:tc>
      </w:tr>
      <w:tr w:rsidR="00C757F0" w:rsidRPr="008F4424" w:rsidTr="00C757F0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Творческое</w:t>
            </w:r>
            <w:r w:rsidRPr="00C757F0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Внутреннее</w:t>
            </w:r>
            <w:r w:rsidRPr="00C757F0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просмотр,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прослушивание,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творческого задания,</w:t>
            </w:r>
            <w:r w:rsidRPr="00C757F0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Граждане РФ,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Иностранные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Pr="00C757F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57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C757F0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C757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гражданства</w:t>
            </w:r>
          </w:p>
        </w:tc>
      </w:tr>
      <w:tr w:rsidR="00C757F0" w:rsidRPr="008F4424" w:rsidTr="00C757F0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ЕГЭ, Внутреннее</w:t>
            </w:r>
            <w:r w:rsidRPr="00C757F0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ЕГЭ или комплексное контрольное задание, состоящее из теста и сочинения-миниатюры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ind w:left="92" w:right="170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Граждане РФ,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Иностранные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граждане</w:t>
            </w:r>
            <w:r w:rsidRPr="00C757F0">
              <w:rPr>
                <w:spacing w:val="-10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и</w:t>
            </w:r>
            <w:r w:rsidRPr="00C757F0">
              <w:rPr>
                <w:spacing w:val="-6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лица</w:t>
            </w:r>
          </w:p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C757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гражданства</w:t>
            </w:r>
          </w:p>
        </w:tc>
      </w:tr>
      <w:tr w:rsidR="00C757F0" w:rsidRPr="008F4424" w:rsidTr="00C757F0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C757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ЕГЭ, Внутреннее</w:t>
            </w:r>
            <w:r w:rsidRPr="00C757F0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r w:rsidRPr="00C757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Граждане РФ,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Иностранные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Pr="00C757F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57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C757F0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</w:t>
            </w:r>
            <w:r w:rsidRPr="00C757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гражданства</w:t>
            </w:r>
          </w:p>
        </w:tc>
      </w:tr>
      <w:tr w:rsidR="00C757F0" w:rsidRPr="008F4424" w:rsidTr="00C757F0">
        <w:tc>
          <w:tcPr>
            <w:tcW w:w="390" w:type="dxa"/>
            <w:vMerge w:val="restart"/>
            <w:shd w:val="clear" w:color="auto" w:fill="auto"/>
            <w:vAlign w:val="center"/>
            <w:hideMark/>
          </w:tcPr>
          <w:p w:rsidR="00C757F0" w:rsidRPr="008F4424" w:rsidRDefault="00C757F0" w:rsidP="00C7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:rsidR="00C757F0" w:rsidRPr="00C757F0" w:rsidRDefault="00C757F0" w:rsidP="00C757F0">
            <w:pPr>
              <w:pStyle w:val="TableParagraph"/>
              <w:ind w:left="86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52.05.01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757F0" w:rsidRPr="00C757F0" w:rsidRDefault="00C757F0" w:rsidP="00C757F0">
            <w:pPr>
              <w:pStyle w:val="TableParagraph"/>
              <w:spacing w:line="276" w:lineRule="auto"/>
              <w:ind w:left="91" w:right="371"/>
              <w:rPr>
                <w:sz w:val="20"/>
                <w:szCs w:val="20"/>
              </w:rPr>
            </w:pPr>
            <w:r w:rsidRPr="00C757F0">
              <w:rPr>
                <w:spacing w:val="-1"/>
                <w:sz w:val="20"/>
                <w:szCs w:val="20"/>
              </w:rPr>
              <w:t>Актерское</w:t>
            </w:r>
            <w:r w:rsidRPr="00C757F0">
              <w:rPr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искусство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757F0" w:rsidRPr="00C757F0" w:rsidRDefault="00C757F0" w:rsidP="00C757F0">
            <w:pPr>
              <w:pStyle w:val="TableParagraph"/>
              <w:ind w:left="87" w:right="314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Артист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pacing w:val="-1"/>
                <w:sz w:val="20"/>
                <w:szCs w:val="20"/>
              </w:rPr>
              <w:t>драматического</w:t>
            </w:r>
            <w:r w:rsidRPr="00C757F0">
              <w:rPr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театра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и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кино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(набор</w:t>
            </w:r>
            <w:r w:rsidRPr="00C757F0">
              <w:rPr>
                <w:spacing w:val="-5"/>
                <w:sz w:val="20"/>
                <w:szCs w:val="20"/>
              </w:rPr>
              <w:t xml:space="preserve"> </w:t>
            </w:r>
            <w:r w:rsidR="00DA08BF">
              <w:rPr>
                <w:sz w:val="20"/>
                <w:szCs w:val="20"/>
              </w:rPr>
              <w:t>2024</w:t>
            </w:r>
            <w:r w:rsidRPr="00C757F0">
              <w:rPr>
                <w:sz w:val="20"/>
                <w:szCs w:val="20"/>
              </w:rPr>
              <w:t>)</w:t>
            </w: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C757F0" w:rsidRPr="00C757F0" w:rsidRDefault="00C757F0" w:rsidP="00C757F0">
            <w:pPr>
              <w:pStyle w:val="TableParagraph"/>
              <w:ind w:left="87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Очная</w:t>
            </w: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tabs>
                <w:tab w:val="left" w:pos="1784"/>
              </w:tabs>
              <w:spacing w:line="242" w:lineRule="auto"/>
              <w:ind w:left="88" w:right="53"/>
              <w:rPr>
                <w:sz w:val="20"/>
                <w:szCs w:val="20"/>
              </w:rPr>
            </w:pPr>
            <w:r w:rsidRPr="00C757F0">
              <w:rPr>
                <w:spacing w:val="-1"/>
                <w:sz w:val="20"/>
                <w:szCs w:val="20"/>
              </w:rPr>
              <w:t>Творческое</w:t>
            </w:r>
            <w:r w:rsidRPr="00C757F0">
              <w:rPr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испытание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spacing w:line="242" w:lineRule="auto"/>
              <w:ind w:left="93"/>
              <w:rPr>
                <w:sz w:val="20"/>
                <w:szCs w:val="20"/>
              </w:rPr>
            </w:pPr>
            <w:r w:rsidRPr="00C757F0">
              <w:rPr>
                <w:spacing w:val="-1"/>
                <w:sz w:val="20"/>
                <w:szCs w:val="20"/>
              </w:rPr>
              <w:t>Внутреннее</w:t>
            </w:r>
            <w:r w:rsidRPr="00C757F0">
              <w:rPr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ind w:left="97" w:right="80"/>
              <w:jc w:val="center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ind w:right="119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просмотр,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прослушивание,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выполнение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творческого</w:t>
            </w:r>
            <w:r w:rsidRPr="00C757F0">
              <w:rPr>
                <w:spacing w:val="-7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задания,</w:t>
            </w:r>
          </w:p>
          <w:p w:rsidR="00C757F0" w:rsidRPr="00C757F0" w:rsidRDefault="00C757F0" w:rsidP="00C757F0">
            <w:pPr>
              <w:pStyle w:val="TableParagraph"/>
              <w:ind w:left="95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ind w:left="91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русский</w:t>
            </w:r>
          </w:p>
          <w:p w:rsidR="00C757F0" w:rsidRPr="00C757F0" w:rsidRDefault="00C757F0" w:rsidP="00C757F0">
            <w:pPr>
              <w:pStyle w:val="TableParagraph"/>
              <w:ind w:left="91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ind w:left="92" w:right="170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Граждане РФ,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Иностранные</w:t>
            </w:r>
            <w:r w:rsidRPr="00C757F0">
              <w:rPr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граждане</w:t>
            </w:r>
            <w:r w:rsidRPr="00C757F0">
              <w:rPr>
                <w:spacing w:val="-10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и</w:t>
            </w:r>
            <w:r w:rsidRPr="00C757F0">
              <w:rPr>
                <w:spacing w:val="-6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лица</w:t>
            </w:r>
            <w:r w:rsidRPr="00C757F0">
              <w:rPr>
                <w:spacing w:val="-49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без</w:t>
            </w:r>
            <w:r w:rsidRPr="00C757F0">
              <w:rPr>
                <w:spacing w:val="-4"/>
                <w:sz w:val="20"/>
                <w:szCs w:val="20"/>
              </w:rPr>
              <w:t xml:space="preserve"> </w:t>
            </w:r>
            <w:r w:rsidRPr="00C757F0">
              <w:rPr>
                <w:sz w:val="20"/>
                <w:szCs w:val="20"/>
              </w:rPr>
              <w:t>гражданства</w:t>
            </w:r>
          </w:p>
        </w:tc>
      </w:tr>
      <w:tr w:rsidR="00C757F0" w:rsidRPr="008F4424" w:rsidTr="00C757F0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Профессиональное</w:t>
            </w:r>
            <w:r w:rsidRPr="00C757F0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Внутреннее</w:t>
            </w:r>
            <w:r w:rsidRPr="00C757F0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собеседование по</w:t>
            </w:r>
            <w:r w:rsidRPr="00C757F0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вступительного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испытания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C757F0">
            <w:pPr>
              <w:pStyle w:val="TableParagraph"/>
              <w:ind w:left="91"/>
              <w:rPr>
                <w:sz w:val="20"/>
                <w:szCs w:val="20"/>
              </w:rPr>
            </w:pPr>
            <w:r w:rsidRPr="00C757F0">
              <w:rPr>
                <w:sz w:val="20"/>
                <w:szCs w:val="20"/>
              </w:rPr>
              <w:t>русский</w:t>
            </w:r>
          </w:p>
          <w:p w:rsidR="00C757F0" w:rsidRPr="00C757F0" w:rsidRDefault="00C757F0" w:rsidP="008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Граждане РФ,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Иностранные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Pr="00C757F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57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C757F0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C757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гражданства</w:t>
            </w:r>
          </w:p>
        </w:tc>
      </w:tr>
      <w:tr w:rsidR="00C757F0" w:rsidRPr="008F4424" w:rsidTr="00C757F0"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ЕГЭ, Внутреннее</w:t>
            </w:r>
            <w:r w:rsidRPr="00C757F0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ЕГЭ или комплексное контрольное задание, состоящее из теста и сочинения-миниатюры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Граждане РФ,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Иностранные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Pr="00C757F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57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C757F0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C757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гражданства</w:t>
            </w:r>
          </w:p>
        </w:tc>
      </w:tr>
      <w:tr w:rsidR="00C757F0" w:rsidRPr="008F4424" w:rsidTr="00C757F0">
        <w:trPr>
          <w:trHeight w:val="97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C757F0" w:rsidRPr="008F4424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C757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ЕГЭ, Внутреннее</w:t>
            </w:r>
            <w:r w:rsidRPr="00C757F0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r w:rsidRPr="00C757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757F0" w:rsidRPr="00C757F0" w:rsidRDefault="00C757F0" w:rsidP="00870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Граждане РФ,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Иностранные</w:t>
            </w:r>
            <w:r w:rsidRPr="00C757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Pr="00C757F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57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C757F0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C757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757F0">
              <w:rPr>
                <w:rFonts w:ascii="Times New Roman" w:hAnsi="Times New Roman" w:cs="Times New Roman"/>
                <w:sz w:val="20"/>
                <w:szCs w:val="20"/>
              </w:rPr>
              <w:t>гражданства</w:t>
            </w:r>
          </w:p>
        </w:tc>
      </w:tr>
      <w:tr w:rsidR="00A92AF9" w:rsidRPr="008F4424" w:rsidTr="00C757F0">
        <w:trPr>
          <w:trHeight w:val="97"/>
        </w:trPr>
        <w:tc>
          <w:tcPr>
            <w:tcW w:w="390" w:type="dxa"/>
            <w:vMerge w:val="restart"/>
            <w:shd w:val="clear" w:color="auto" w:fill="auto"/>
            <w:vAlign w:val="center"/>
            <w:hideMark/>
          </w:tcPr>
          <w:p w:rsidR="00A92AF9" w:rsidRPr="008F4424" w:rsidRDefault="00A92AF9" w:rsidP="00C7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5" w:type="dxa"/>
            <w:vMerge w:val="restart"/>
            <w:shd w:val="clear" w:color="auto" w:fill="auto"/>
            <w:hideMark/>
          </w:tcPr>
          <w:p w:rsidR="00A92AF9" w:rsidRPr="00A92AF9" w:rsidRDefault="00A92AF9" w:rsidP="00A92AF9">
            <w:pPr>
              <w:pStyle w:val="TableParagraph"/>
              <w:spacing w:before="77"/>
              <w:ind w:left="110"/>
              <w:jc w:val="both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</w:rPr>
              <w:t>55.05.03</w:t>
            </w:r>
          </w:p>
          <w:p w:rsidR="00A92AF9" w:rsidRPr="00A92AF9" w:rsidRDefault="00A92AF9" w:rsidP="00A92AF9">
            <w:pPr>
              <w:pStyle w:val="TableParagraph"/>
              <w:spacing w:before="77"/>
              <w:ind w:left="18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92AF9" w:rsidRPr="00A92AF9" w:rsidRDefault="00A92AF9" w:rsidP="00A92AF9">
            <w:pPr>
              <w:pStyle w:val="TableParagraph"/>
              <w:spacing w:before="77"/>
              <w:ind w:left="127"/>
              <w:jc w:val="both"/>
              <w:rPr>
                <w:sz w:val="20"/>
                <w:szCs w:val="20"/>
              </w:rPr>
            </w:pPr>
            <w:r w:rsidRPr="00A92AF9">
              <w:rPr>
                <w:spacing w:val="-1"/>
                <w:sz w:val="20"/>
                <w:szCs w:val="20"/>
              </w:rPr>
              <w:t>Кинооперато</w:t>
            </w:r>
            <w:r w:rsidRPr="00A92AF9">
              <w:rPr>
                <w:spacing w:val="-50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рство</w:t>
            </w:r>
          </w:p>
          <w:p w:rsidR="00A92AF9" w:rsidRPr="00A92AF9" w:rsidRDefault="00A92AF9" w:rsidP="00A92AF9">
            <w:pPr>
              <w:pStyle w:val="TableParagraph"/>
              <w:spacing w:before="77"/>
              <w:ind w:left="91" w:right="135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A92AF9" w:rsidRPr="00A92AF9" w:rsidRDefault="00A92AF9" w:rsidP="00A92AF9">
            <w:pPr>
              <w:pStyle w:val="TableParagraph"/>
              <w:spacing w:before="77"/>
              <w:ind w:left="87" w:right="507"/>
              <w:jc w:val="both"/>
              <w:rPr>
                <w:sz w:val="20"/>
                <w:szCs w:val="20"/>
              </w:rPr>
            </w:pPr>
            <w:r w:rsidRPr="00A92AF9">
              <w:rPr>
                <w:spacing w:val="-1"/>
                <w:sz w:val="20"/>
                <w:szCs w:val="20"/>
              </w:rPr>
              <w:t>Телеоператор</w:t>
            </w:r>
            <w:r w:rsidRPr="00A92AF9">
              <w:rPr>
                <w:spacing w:val="-50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(набор</w:t>
            </w:r>
            <w:r w:rsidRPr="00A92AF9">
              <w:rPr>
                <w:spacing w:val="-6"/>
                <w:sz w:val="20"/>
                <w:szCs w:val="20"/>
              </w:rPr>
              <w:t xml:space="preserve"> </w:t>
            </w:r>
            <w:r w:rsidR="00DA08BF">
              <w:rPr>
                <w:sz w:val="20"/>
                <w:szCs w:val="20"/>
              </w:rPr>
              <w:t>2024</w:t>
            </w:r>
            <w:r w:rsidRPr="00A92AF9">
              <w:rPr>
                <w:sz w:val="20"/>
                <w:szCs w:val="20"/>
              </w:rPr>
              <w:t>)</w:t>
            </w:r>
          </w:p>
          <w:p w:rsidR="00A92AF9" w:rsidRPr="00A92AF9" w:rsidRDefault="00A92AF9" w:rsidP="00A92AF9">
            <w:pPr>
              <w:pStyle w:val="TableParagraph"/>
              <w:spacing w:before="77"/>
              <w:ind w:left="87" w:right="507"/>
              <w:jc w:val="both"/>
              <w:rPr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  <w:shd w:val="clear" w:color="auto" w:fill="auto"/>
            <w:hideMark/>
          </w:tcPr>
          <w:p w:rsidR="00DA08BF" w:rsidRDefault="00A92AF9" w:rsidP="00A92AF9">
            <w:pPr>
              <w:pStyle w:val="TableParagraph"/>
              <w:spacing w:before="77"/>
              <w:ind w:left="87"/>
              <w:jc w:val="both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</w:rPr>
              <w:t>Очная</w:t>
            </w:r>
            <w:r w:rsidR="00DA08BF">
              <w:rPr>
                <w:sz w:val="20"/>
                <w:szCs w:val="20"/>
              </w:rPr>
              <w:t>/</w:t>
            </w:r>
          </w:p>
          <w:p w:rsidR="00A92AF9" w:rsidRPr="00A92AF9" w:rsidRDefault="00DA08BF" w:rsidP="00A92AF9">
            <w:pPr>
              <w:pStyle w:val="TableParagraph"/>
              <w:spacing w:before="77"/>
              <w:ind w:left="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  <w:p w:rsidR="00A92AF9" w:rsidRPr="00A92AF9" w:rsidRDefault="00A92AF9" w:rsidP="00A92AF9">
            <w:pPr>
              <w:pStyle w:val="TableParagraph"/>
              <w:spacing w:before="77"/>
              <w:ind w:left="87"/>
              <w:jc w:val="both"/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77"/>
              <w:ind w:left="88"/>
              <w:jc w:val="both"/>
              <w:rPr>
                <w:sz w:val="20"/>
                <w:szCs w:val="20"/>
              </w:rPr>
            </w:pPr>
            <w:r w:rsidRPr="00A92AF9">
              <w:rPr>
                <w:spacing w:val="-1"/>
                <w:sz w:val="20"/>
                <w:szCs w:val="20"/>
              </w:rPr>
              <w:t>Профессиональное</w:t>
            </w:r>
            <w:r w:rsidRPr="00A92AF9">
              <w:rPr>
                <w:spacing w:val="-50"/>
                <w:sz w:val="20"/>
                <w:szCs w:val="20"/>
              </w:rPr>
              <w:t xml:space="preserve"> </w:t>
            </w:r>
            <w:r>
              <w:rPr>
                <w:spacing w:val="-50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испытание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77"/>
              <w:ind w:left="93" w:right="-8"/>
              <w:jc w:val="both"/>
              <w:rPr>
                <w:sz w:val="20"/>
                <w:szCs w:val="20"/>
              </w:rPr>
            </w:pPr>
            <w:r w:rsidRPr="00A92AF9">
              <w:rPr>
                <w:spacing w:val="-1"/>
                <w:sz w:val="20"/>
                <w:szCs w:val="20"/>
              </w:rPr>
              <w:t>Внутреннее</w:t>
            </w:r>
            <w:r w:rsidRPr="00A92AF9">
              <w:rPr>
                <w:spacing w:val="-50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77"/>
              <w:ind w:left="97" w:right="80"/>
              <w:jc w:val="center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77"/>
              <w:ind w:left="95" w:right="112"/>
              <w:jc w:val="both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</w:rPr>
              <w:t>просмотр,</w:t>
            </w:r>
            <w:r w:rsidRPr="00A92AF9">
              <w:rPr>
                <w:spacing w:val="1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прослушивание,</w:t>
            </w:r>
            <w:r w:rsidRPr="00A92AF9">
              <w:rPr>
                <w:spacing w:val="1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выполнение</w:t>
            </w:r>
            <w:r w:rsidRPr="00A92AF9">
              <w:rPr>
                <w:spacing w:val="1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творческого задания,</w:t>
            </w:r>
            <w:r w:rsidRPr="00A92AF9">
              <w:rPr>
                <w:spacing w:val="-50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77"/>
              <w:ind w:right="53"/>
              <w:jc w:val="both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spacing w:before="77"/>
              <w:ind w:left="92" w:righ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Граждане РФ,</w:t>
            </w:r>
            <w:r w:rsidRPr="00A92A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Иностранные</w:t>
            </w:r>
            <w:r w:rsidRPr="00A92A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Pr="00A92AF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2AF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A92AF9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A92AF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гражданства</w:t>
            </w:r>
          </w:p>
        </w:tc>
      </w:tr>
      <w:tr w:rsidR="00A92AF9" w:rsidRPr="008F4424" w:rsidTr="00C757F0">
        <w:trPr>
          <w:trHeight w:val="97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A92AF9" w:rsidRPr="008F4424" w:rsidRDefault="00A92AF9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Творческое</w:t>
            </w:r>
            <w:r w:rsidRPr="00A92AF9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Внутреннее</w:t>
            </w:r>
            <w:r w:rsidRPr="00A92AF9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просмотр,</w:t>
            </w:r>
            <w:r w:rsidRPr="00A92A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прослушивание,</w:t>
            </w:r>
            <w:r w:rsidRPr="00A92A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A92A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творческого задания,</w:t>
            </w:r>
            <w:r w:rsidRPr="00A92AF9">
              <w:rPr>
                <w:rFonts w:ascii="Times New Roman" w:hAnsi="Times New Roman" w:cs="Times New Roman"/>
                <w:spacing w:val="-50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Граждане РФ,</w:t>
            </w:r>
            <w:r w:rsidRPr="00A92A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Иностранные</w:t>
            </w:r>
            <w:r w:rsidRPr="00A92A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 w:rsidRPr="00A92AF9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2AF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A92AF9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</w:t>
            </w:r>
            <w:r w:rsidRPr="00A92AF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92AF9">
              <w:rPr>
                <w:rFonts w:ascii="Times New Roman" w:hAnsi="Times New Roman" w:cs="Times New Roman"/>
                <w:sz w:val="20"/>
                <w:szCs w:val="20"/>
              </w:rPr>
              <w:t>гражданства</w:t>
            </w:r>
          </w:p>
        </w:tc>
      </w:tr>
      <w:tr w:rsidR="00A92AF9" w:rsidRPr="008F4424" w:rsidTr="00C757F0">
        <w:trPr>
          <w:trHeight w:val="97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A92AF9" w:rsidRPr="008F4424" w:rsidRDefault="00A92AF9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82"/>
              <w:ind w:left="88"/>
              <w:jc w:val="both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</w:rPr>
              <w:t>Литература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82"/>
              <w:ind w:left="93" w:right="110"/>
              <w:jc w:val="both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</w:rPr>
              <w:t>ЕГЭ, Внутреннее</w:t>
            </w:r>
            <w:r w:rsidRPr="00A92AF9">
              <w:rPr>
                <w:spacing w:val="-50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82"/>
              <w:ind w:left="97" w:right="80"/>
              <w:jc w:val="center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82"/>
              <w:ind w:left="95" w:right="120"/>
              <w:jc w:val="both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  <w:lang w:eastAsia="ru-RU"/>
              </w:rPr>
              <w:t>ЕГЭ или комплексное контрольное задание, состоящее из теста и сочинения-миниатюры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82"/>
              <w:jc w:val="both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82"/>
              <w:ind w:left="92" w:right="170"/>
              <w:jc w:val="both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</w:rPr>
              <w:t>Граждане РФ,</w:t>
            </w:r>
            <w:r w:rsidRPr="00A92AF9">
              <w:rPr>
                <w:spacing w:val="1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Иностранные</w:t>
            </w:r>
            <w:r w:rsidRPr="00A92AF9">
              <w:rPr>
                <w:spacing w:val="1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граждане</w:t>
            </w:r>
            <w:r w:rsidRPr="00A92AF9">
              <w:rPr>
                <w:spacing w:val="-10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и</w:t>
            </w:r>
            <w:r w:rsidRPr="00A92AF9">
              <w:rPr>
                <w:spacing w:val="-6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лица</w:t>
            </w:r>
            <w:r w:rsidRPr="00A92AF9">
              <w:rPr>
                <w:spacing w:val="-49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без</w:t>
            </w:r>
            <w:r w:rsidRPr="00A92AF9">
              <w:rPr>
                <w:spacing w:val="-4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гражданства</w:t>
            </w:r>
          </w:p>
        </w:tc>
      </w:tr>
      <w:tr w:rsidR="00A92AF9" w:rsidRPr="008F4424" w:rsidTr="00C757F0">
        <w:trPr>
          <w:trHeight w:val="97"/>
        </w:trPr>
        <w:tc>
          <w:tcPr>
            <w:tcW w:w="390" w:type="dxa"/>
            <w:vMerge/>
            <w:shd w:val="clear" w:color="auto" w:fill="auto"/>
            <w:vAlign w:val="center"/>
            <w:hideMark/>
          </w:tcPr>
          <w:p w:rsidR="00A92AF9" w:rsidRPr="008F4424" w:rsidRDefault="00A92AF9" w:rsidP="008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auto"/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hideMark/>
          </w:tcPr>
          <w:p w:rsidR="00A92AF9" w:rsidRPr="00A92AF9" w:rsidRDefault="00A92AF9" w:rsidP="00A9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82"/>
              <w:ind w:left="88"/>
              <w:jc w:val="both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</w:rPr>
              <w:t>Русский</w:t>
            </w:r>
            <w:r w:rsidRPr="00A92AF9">
              <w:rPr>
                <w:spacing w:val="-1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язык</w:t>
            </w:r>
          </w:p>
        </w:tc>
        <w:tc>
          <w:tcPr>
            <w:tcW w:w="178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82"/>
              <w:ind w:left="93" w:right="110"/>
              <w:jc w:val="both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</w:rPr>
              <w:t>ЕГЭ, Внутреннее</w:t>
            </w:r>
            <w:r w:rsidRPr="00A92AF9">
              <w:rPr>
                <w:spacing w:val="-50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испытание</w:t>
            </w:r>
          </w:p>
        </w:tc>
        <w:tc>
          <w:tcPr>
            <w:tcW w:w="119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82"/>
              <w:ind w:left="97" w:right="80"/>
              <w:jc w:val="center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82"/>
              <w:ind w:left="95"/>
              <w:jc w:val="both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</w:rPr>
              <w:t>ЕГЭ</w:t>
            </w:r>
            <w:r w:rsidRPr="00A92AF9">
              <w:rPr>
                <w:spacing w:val="-2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или</w:t>
            </w:r>
            <w:r w:rsidRPr="00A92AF9">
              <w:rPr>
                <w:spacing w:val="1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диктант</w:t>
            </w:r>
          </w:p>
        </w:tc>
        <w:tc>
          <w:tcPr>
            <w:tcW w:w="1134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82"/>
              <w:jc w:val="both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A92AF9" w:rsidRPr="00A92AF9" w:rsidRDefault="00A92AF9" w:rsidP="00A92AF9">
            <w:pPr>
              <w:pStyle w:val="TableParagraph"/>
              <w:spacing w:before="82"/>
              <w:ind w:left="92" w:right="170"/>
              <w:jc w:val="both"/>
              <w:rPr>
                <w:sz w:val="20"/>
                <w:szCs w:val="20"/>
              </w:rPr>
            </w:pPr>
            <w:r w:rsidRPr="00A92AF9">
              <w:rPr>
                <w:sz w:val="20"/>
                <w:szCs w:val="20"/>
              </w:rPr>
              <w:t>Граждане РФ,</w:t>
            </w:r>
            <w:r w:rsidRPr="00A92AF9">
              <w:rPr>
                <w:spacing w:val="1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Иностранные</w:t>
            </w:r>
            <w:r w:rsidRPr="00A92AF9">
              <w:rPr>
                <w:spacing w:val="1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граждане</w:t>
            </w:r>
            <w:r w:rsidRPr="00A92AF9">
              <w:rPr>
                <w:spacing w:val="-10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и</w:t>
            </w:r>
            <w:r w:rsidRPr="00A92AF9">
              <w:rPr>
                <w:spacing w:val="-6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лица</w:t>
            </w:r>
            <w:r w:rsidRPr="00A92AF9">
              <w:rPr>
                <w:spacing w:val="-49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без</w:t>
            </w:r>
            <w:r w:rsidRPr="00A92AF9">
              <w:rPr>
                <w:spacing w:val="-4"/>
                <w:sz w:val="20"/>
                <w:szCs w:val="20"/>
              </w:rPr>
              <w:t xml:space="preserve"> </w:t>
            </w:r>
            <w:r w:rsidRPr="00A92AF9">
              <w:rPr>
                <w:sz w:val="20"/>
                <w:szCs w:val="20"/>
              </w:rPr>
              <w:t>гражданства</w:t>
            </w:r>
          </w:p>
        </w:tc>
      </w:tr>
    </w:tbl>
    <w:p w:rsidR="008F4424" w:rsidRPr="008F4424" w:rsidRDefault="008F4424" w:rsidP="008F4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8F4424" w:rsidRDefault="008F4424"/>
    <w:sectPr w:rsidR="008F4424" w:rsidSect="002541AB">
      <w:headerReference w:type="default" r:id="rId8"/>
      <w:pgSz w:w="16838" w:h="11906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F04" w:rsidRDefault="00907F04" w:rsidP="00013CC8">
      <w:pPr>
        <w:spacing w:after="0" w:line="240" w:lineRule="auto"/>
      </w:pPr>
      <w:r>
        <w:separator/>
      </w:r>
    </w:p>
  </w:endnote>
  <w:endnote w:type="continuationSeparator" w:id="1">
    <w:p w:rsidR="00907F04" w:rsidRDefault="00907F04" w:rsidP="0001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F04" w:rsidRDefault="00907F04" w:rsidP="00013CC8">
      <w:pPr>
        <w:spacing w:after="0" w:line="240" w:lineRule="auto"/>
      </w:pPr>
      <w:r>
        <w:separator/>
      </w:r>
    </w:p>
  </w:footnote>
  <w:footnote w:type="continuationSeparator" w:id="1">
    <w:p w:rsidR="00907F04" w:rsidRDefault="00907F04" w:rsidP="0001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42755"/>
      <w:docPartObj>
        <w:docPartGallery w:val="Page Numbers (Top of Page)"/>
        <w:docPartUnique/>
      </w:docPartObj>
    </w:sdtPr>
    <w:sdtContent>
      <w:p w:rsidR="0038059A" w:rsidRDefault="00D64AD4">
        <w:pPr>
          <w:pStyle w:val="a8"/>
          <w:jc w:val="right"/>
        </w:pPr>
        <w:fldSimple w:instr=" PAGE   \* MERGEFORMAT ">
          <w:r w:rsidR="00395601">
            <w:rPr>
              <w:noProof/>
            </w:rPr>
            <w:t>2</w:t>
          </w:r>
        </w:fldSimple>
      </w:p>
    </w:sdtContent>
  </w:sdt>
  <w:p w:rsidR="0038059A" w:rsidRDefault="003805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7D2"/>
    <w:multiLevelType w:val="multilevel"/>
    <w:tmpl w:val="28B4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90568"/>
    <w:multiLevelType w:val="multilevel"/>
    <w:tmpl w:val="416C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4254D"/>
    <w:multiLevelType w:val="multilevel"/>
    <w:tmpl w:val="6E62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24DF2"/>
    <w:multiLevelType w:val="multilevel"/>
    <w:tmpl w:val="FFD6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84442"/>
    <w:multiLevelType w:val="multilevel"/>
    <w:tmpl w:val="C198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A2140"/>
    <w:multiLevelType w:val="multilevel"/>
    <w:tmpl w:val="B892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85AF4"/>
    <w:multiLevelType w:val="hybridMultilevel"/>
    <w:tmpl w:val="0AC0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2559A">
      <w:start w:val="1"/>
      <w:numFmt w:val="bullet"/>
      <w:lvlText w:val="-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3090"/>
    <w:multiLevelType w:val="multilevel"/>
    <w:tmpl w:val="8D1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C6E96"/>
    <w:multiLevelType w:val="multilevel"/>
    <w:tmpl w:val="62DC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13F82"/>
    <w:multiLevelType w:val="multilevel"/>
    <w:tmpl w:val="4DF8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32609"/>
    <w:multiLevelType w:val="multilevel"/>
    <w:tmpl w:val="E492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424"/>
    <w:rsid w:val="00013CC8"/>
    <w:rsid w:val="00044983"/>
    <w:rsid w:val="00074BC1"/>
    <w:rsid w:val="000828FD"/>
    <w:rsid w:val="000830F0"/>
    <w:rsid w:val="000C4956"/>
    <w:rsid w:val="00142B34"/>
    <w:rsid w:val="00161733"/>
    <w:rsid w:val="001D2446"/>
    <w:rsid w:val="001E6750"/>
    <w:rsid w:val="00200228"/>
    <w:rsid w:val="00212048"/>
    <w:rsid w:val="00232933"/>
    <w:rsid w:val="00235D6C"/>
    <w:rsid w:val="00237C02"/>
    <w:rsid w:val="002541AB"/>
    <w:rsid w:val="00257F84"/>
    <w:rsid w:val="0026096B"/>
    <w:rsid w:val="002646F6"/>
    <w:rsid w:val="00266E3A"/>
    <w:rsid w:val="002B3C6E"/>
    <w:rsid w:val="002C4E14"/>
    <w:rsid w:val="002C60BA"/>
    <w:rsid w:val="002F1A98"/>
    <w:rsid w:val="002F74CA"/>
    <w:rsid w:val="003438F7"/>
    <w:rsid w:val="0037004D"/>
    <w:rsid w:val="0038059A"/>
    <w:rsid w:val="00395601"/>
    <w:rsid w:val="003F67E3"/>
    <w:rsid w:val="003F6DDD"/>
    <w:rsid w:val="00423A3C"/>
    <w:rsid w:val="004A2C9E"/>
    <w:rsid w:val="004A4976"/>
    <w:rsid w:val="004A5A7E"/>
    <w:rsid w:val="004E7D68"/>
    <w:rsid w:val="005603E0"/>
    <w:rsid w:val="00590CB6"/>
    <w:rsid w:val="005B1954"/>
    <w:rsid w:val="005B6DD2"/>
    <w:rsid w:val="00605366"/>
    <w:rsid w:val="0063431A"/>
    <w:rsid w:val="00672075"/>
    <w:rsid w:val="006C7D37"/>
    <w:rsid w:val="006D0722"/>
    <w:rsid w:val="006D1B86"/>
    <w:rsid w:val="006D226B"/>
    <w:rsid w:val="00725AD5"/>
    <w:rsid w:val="007550D8"/>
    <w:rsid w:val="007574AA"/>
    <w:rsid w:val="0076089C"/>
    <w:rsid w:val="00787FCB"/>
    <w:rsid w:val="00791A4A"/>
    <w:rsid w:val="007935CA"/>
    <w:rsid w:val="0080277A"/>
    <w:rsid w:val="00870BD8"/>
    <w:rsid w:val="008750D5"/>
    <w:rsid w:val="008D13C3"/>
    <w:rsid w:val="008E2EED"/>
    <w:rsid w:val="008F4424"/>
    <w:rsid w:val="00907F04"/>
    <w:rsid w:val="00916AF8"/>
    <w:rsid w:val="0091799F"/>
    <w:rsid w:val="009760AD"/>
    <w:rsid w:val="0099383B"/>
    <w:rsid w:val="009E4EB7"/>
    <w:rsid w:val="009E572A"/>
    <w:rsid w:val="00A03502"/>
    <w:rsid w:val="00A90E6D"/>
    <w:rsid w:val="00A92AF9"/>
    <w:rsid w:val="00AF0500"/>
    <w:rsid w:val="00AF059C"/>
    <w:rsid w:val="00AF2E06"/>
    <w:rsid w:val="00B034A7"/>
    <w:rsid w:val="00B23922"/>
    <w:rsid w:val="00B3628D"/>
    <w:rsid w:val="00B87081"/>
    <w:rsid w:val="00BA2345"/>
    <w:rsid w:val="00C6342D"/>
    <w:rsid w:val="00C757F0"/>
    <w:rsid w:val="00C9415F"/>
    <w:rsid w:val="00D42180"/>
    <w:rsid w:val="00D52D5A"/>
    <w:rsid w:val="00D64AD4"/>
    <w:rsid w:val="00DA08BF"/>
    <w:rsid w:val="00DE3A48"/>
    <w:rsid w:val="00E15E2F"/>
    <w:rsid w:val="00E25604"/>
    <w:rsid w:val="00E6403A"/>
    <w:rsid w:val="00E71EB3"/>
    <w:rsid w:val="00E80FDD"/>
    <w:rsid w:val="00E9522F"/>
    <w:rsid w:val="00EA2451"/>
    <w:rsid w:val="00EB5B61"/>
    <w:rsid w:val="00F016E2"/>
    <w:rsid w:val="00F03454"/>
    <w:rsid w:val="00F04BD8"/>
    <w:rsid w:val="00F815EE"/>
    <w:rsid w:val="00F83586"/>
    <w:rsid w:val="00F91FB1"/>
    <w:rsid w:val="00FC5579"/>
    <w:rsid w:val="00FE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7E"/>
  </w:style>
  <w:style w:type="paragraph" w:styleId="1">
    <w:name w:val="heading 1"/>
    <w:basedOn w:val="a"/>
    <w:link w:val="10"/>
    <w:uiPriority w:val="9"/>
    <w:qFormat/>
    <w:rsid w:val="008F4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44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4424"/>
    <w:rPr>
      <w:color w:val="800080"/>
      <w:u w:val="single"/>
    </w:rPr>
  </w:style>
  <w:style w:type="character" w:customStyle="1" w:styleId="sr-only">
    <w:name w:val="sr-only"/>
    <w:basedOn w:val="a0"/>
    <w:rsid w:val="008F4424"/>
  </w:style>
  <w:style w:type="character" w:customStyle="1" w:styleId="caret">
    <w:name w:val="caret"/>
    <w:basedOn w:val="a0"/>
    <w:rsid w:val="008F4424"/>
  </w:style>
  <w:style w:type="character" w:customStyle="1" w:styleId="glyphicon">
    <w:name w:val="glyphicon"/>
    <w:basedOn w:val="a0"/>
    <w:rsid w:val="008F4424"/>
  </w:style>
  <w:style w:type="paragraph" w:styleId="a5">
    <w:name w:val="Body Text"/>
    <w:basedOn w:val="a"/>
    <w:link w:val="a6"/>
    <w:rsid w:val="008F44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F44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2392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1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CC8"/>
  </w:style>
  <w:style w:type="paragraph" w:styleId="aa">
    <w:name w:val="footer"/>
    <w:basedOn w:val="a"/>
    <w:link w:val="ab"/>
    <w:uiPriority w:val="99"/>
    <w:semiHidden/>
    <w:unhideWhenUsed/>
    <w:rsid w:val="0001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3CC8"/>
  </w:style>
  <w:style w:type="paragraph" w:customStyle="1" w:styleId="TableParagraph">
    <w:name w:val="Table Paragraph"/>
    <w:basedOn w:val="a"/>
    <w:uiPriority w:val="1"/>
    <w:qFormat/>
    <w:rsid w:val="00560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4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831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3382">
                          <w:marLeft w:val="0"/>
                          <w:marRight w:val="0"/>
                          <w:marTop w:val="356"/>
                          <w:marBottom w:val="1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5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264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9231">
                              <w:marLeft w:val="-267"/>
                              <w:marRight w:val="-2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5008">
                                  <w:marLeft w:val="0"/>
                                  <w:marRight w:val="0"/>
                                  <w:marTop w:val="0"/>
                                  <w:marBottom w:val="3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74288">
                                          <w:marLeft w:val="0"/>
                                          <w:marRight w:val="0"/>
                                          <w:marTop w:val="89"/>
                                          <w:marBottom w:val="89"/>
                                          <w:divBdr>
                                            <w:top w:val="single" w:sz="12" w:space="13" w:color="DDDDDD"/>
                                            <w:left w:val="single" w:sz="12" w:space="13" w:color="DDDDDD"/>
                                            <w:bottom w:val="single" w:sz="12" w:space="13" w:color="DDDDDD"/>
                                            <w:right w:val="single" w:sz="12" w:space="13" w:color="DDDDDD"/>
                                          </w:divBdr>
                                        </w:div>
                                        <w:div w:id="120108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686799">
                                  <w:marLeft w:val="0"/>
                                  <w:marRight w:val="0"/>
                                  <w:marTop w:val="0"/>
                                  <w:marBottom w:val="3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390657">
                                          <w:marLeft w:val="0"/>
                                          <w:marRight w:val="0"/>
                                          <w:marTop w:val="89"/>
                                          <w:marBottom w:val="89"/>
                                          <w:divBdr>
                                            <w:top w:val="single" w:sz="12" w:space="13" w:color="DDDDDD"/>
                                            <w:left w:val="single" w:sz="12" w:space="13" w:color="DDDDDD"/>
                                            <w:bottom w:val="single" w:sz="12" w:space="13" w:color="DDDDDD"/>
                                            <w:right w:val="single" w:sz="12" w:space="13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456787">
                                  <w:marLeft w:val="0"/>
                                  <w:marRight w:val="0"/>
                                  <w:marTop w:val="0"/>
                                  <w:marBottom w:val="3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08545">
                                          <w:marLeft w:val="0"/>
                                          <w:marRight w:val="0"/>
                                          <w:marTop w:val="89"/>
                                          <w:marBottom w:val="89"/>
                                          <w:divBdr>
                                            <w:top w:val="single" w:sz="12" w:space="13" w:color="DDDDDD"/>
                                            <w:left w:val="single" w:sz="12" w:space="13" w:color="DDDDDD"/>
                                            <w:bottom w:val="single" w:sz="12" w:space="13" w:color="DDDDDD"/>
                                            <w:right w:val="single" w:sz="12" w:space="13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80412">
                                  <w:marLeft w:val="0"/>
                                  <w:marRight w:val="0"/>
                                  <w:marTop w:val="0"/>
                                  <w:marBottom w:val="3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363532">
                                          <w:marLeft w:val="0"/>
                                          <w:marRight w:val="0"/>
                                          <w:marTop w:val="89"/>
                                          <w:marBottom w:val="89"/>
                                          <w:divBdr>
                                            <w:top w:val="single" w:sz="12" w:space="13" w:color="DDDDDD"/>
                                            <w:left w:val="single" w:sz="12" w:space="13" w:color="DDDDDD"/>
                                            <w:bottom w:val="single" w:sz="12" w:space="13" w:color="DDDDDD"/>
                                            <w:right w:val="single" w:sz="12" w:space="13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821983">
                                  <w:marLeft w:val="0"/>
                                  <w:marRight w:val="0"/>
                                  <w:marTop w:val="0"/>
                                  <w:marBottom w:val="3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1139">
                                          <w:marLeft w:val="0"/>
                                          <w:marRight w:val="0"/>
                                          <w:marTop w:val="89"/>
                                          <w:marBottom w:val="89"/>
                                          <w:divBdr>
                                            <w:top w:val="single" w:sz="12" w:space="13" w:color="DDDDDD"/>
                                            <w:left w:val="single" w:sz="12" w:space="13" w:color="DDDDDD"/>
                                            <w:bottom w:val="single" w:sz="12" w:space="13" w:color="DDDDDD"/>
                                            <w:right w:val="single" w:sz="12" w:space="13" w:color="DDDDDD"/>
                                          </w:divBdr>
                                        </w:div>
                                        <w:div w:id="102093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135558">
                                  <w:marLeft w:val="0"/>
                                  <w:marRight w:val="0"/>
                                  <w:marTop w:val="0"/>
                                  <w:marBottom w:val="3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2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82468">
                                          <w:marLeft w:val="0"/>
                                          <w:marRight w:val="0"/>
                                          <w:marTop w:val="89"/>
                                          <w:marBottom w:val="89"/>
                                          <w:divBdr>
                                            <w:top w:val="single" w:sz="12" w:space="13" w:color="DDDDDD"/>
                                            <w:left w:val="single" w:sz="12" w:space="13" w:color="DDDDDD"/>
                                            <w:bottom w:val="single" w:sz="12" w:space="13" w:color="DDDDDD"/>
                                            <w:right w:val="single" w:sz="12" w:space="13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23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28495">
                                  <w:marLeft w:val="0"/>
                                  <w:marRight w:val="0"/>
                                  <w:marTop w:val="0"/>
                                  <w:marBottom w:val="356"/>
                                  <w:divBdr>
                                    <w:top w:val="single" w:sz="12" w:space="13" w:color="DDDDDD"/>
                                    <w:left w:val="single" w:sz="12" w:space="13" w:color="DDDDDD"/>
                                    <w:bottom w:val="single" w:sz="12" w:space="13" w:color="DDDDDD"/>
                                    <w:right w:val="single" w:sz="12" w:space="13" w:color="DDDDDD"/>
                                  </w:divBdr>
                                </w:div>
                                <w:div w:id="12728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06126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9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</w:div>
              </w:divsChild>
            </w:div>
          </w:divsChild>
        </w:div>
      </w:divsChild>
    </w:div>
    <w:div w:id="1446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14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33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56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4728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single" w:sz="12" w:space="11" w:color="DDDDDD"/>
                                            <w:left w:val="single" w:sz="12" w:space="11" w:color="DDDDDD"/>
                                            <w:bottom w:val="single" w:sz="12" w:space="11" w:color="DDDDDD"/>
                                            <w:right w:val="single" w:sz="12" w:space="11" w:color="DDDDDD"/>
                                          </w:divBdr>
                                        </w:div>
                                        <w:div w:id="112820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6557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5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467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single" w:sz="12" w:space="11" w:color="DDDDDD"/>
                                            <w:left w:val="single" w:sz="12" w:space="11" w:color="DDDDDD"/>
                                            <w:bottom w:val="single" w:sz="12" w:space="11" w:color="DDDDDD"/>
                                            <w:right w:val="single" w:sz="12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7613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359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single" w:sz="12" w:space="11" w:color="DDDDDD"/>
                                            <w:left w:val="single" w:sz="12" w:space="11" w:color="DDDDDD"/>
                                            <w:bottom w:val="single" w:sz="12" w:space="11" w:color="DDDDDD"/>
                                            <w:right w:val="single" w:sz="12" w:space="11" w:color="DDDDDD"/>
                                          </w:divBdr>
                                        </w:div>
                                        <w:div w:id="79386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9602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00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4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5853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single" w:sz="12" w:space="11" w:color="DDDDDD"/>
                                            <w:left w:val="single" w:sz="12" w:space="11" w:color="DDDDDD"/>
                                            <w:bottom w:val="single" w:sz="12" w:space="11" w:color="DDDDDD"/>
                                            <w:right w:val="single" w:sz="12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89665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529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single" w:sz="12" w:space="11" w:color="DDDDDD"/>
                                            <w:left w:val="single" w:sz="12" w:space="11" w:color="DDDDDD"/>
                                            <w:bottom w:val="single" w:sz="12" w:space="11" w:color="DDDDDD"/>
                                            <w:right w:val="single" w:sz="12" w:space="11" w:color="DDDDDD"/>
                                          </w:divBdr>
                                        </w:div>
                                        <w:div w:id="129290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34934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8263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single" w:sz="12" w:space="11" w:color="DDDDDD"/>
                                            <w:left w:val="single" w:sz="12" w:space="11" w:color="DDDDDD"/>
                                            <w:bottom w:val="single" w:sz="12" w:space="11" w:color="DDDDDD"/>
                                            <w:right w:val="single" w:sz="12" w:space="11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64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404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12" w:space="11" w:color="DDDDDD"/>
                                    <w:left w:val="single" w:sz="12" w:space="11" w:color="DDDDDD"/>
                                    <w:bottom w:val="single" w:sz="12" w:space="11" w:color="DDDDDD"/>
                                    <w:right w:val="single" w:sz="12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1885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3275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</w:div>
              </w:divsChild>
            </w:div>
          </w:divsChild>
        </w:div>
        <w:div w:id="1962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8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81A7A-F3A8-4E73-9B4F-3D604B7A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19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12</cp:revision>
  <cp:lastPrinted>2020-10-26T12:53:00Z</cp:lastPrinted>
  <dcterms:created xsi:type="dcterms:W3CDTF">2020-10-26T12:32:00Z</dcterms:created>
  <dcterms:modified xsi:type="dcterms:W3CDTF">2023-10-24T08:14:00Z</dcterms:modified>
</cp:coreProperties>
</file>